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56" w:rsidRPr="00454D27" w:rsidRDefault="00AD7F56" w:rsidP="00AD7F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DCBAEA9" wp14:editId="39F874EB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56" w:rsidRPr="00454D27" w:rsidRDefault="00AD7F56" w:rsidP="00AD7F5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AD7F56" w:rsidRPr="00454D27" w:rsidRDefault="00AD7F56" w:rsidP="00AD7F5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AD7F56" w:rsidRPr="00454D27" w:rsidRDefault="00AD7F56" w:rsidP="00AD7F56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AD7F56" w:rsidRPr="00454D27" w:rsidRDefault="00AD7F56" w:rsidP="00AD7F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AD7F56" w:rsidRPr="00454D27" w:rsidRDefault="00AD7F56" w:rsidP="00AD7F5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56" w:rsidRPr="00454D27" w:rsidRDefault="00AD7F56" w:rsidP="00AD7F56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20 грудня 2018 року                 </w:t>
      </w:r>
      <w:proofErr w:type="spellStart"/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№22/</w:t>
      </w:r>
      <w:r w:rsidR="00D21E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7AF" w:rsidRPr="00606AD5" w:rsidRDefault="000B37AF" w:rsidP="000B37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AF" w:rsidRPr="00606AD5" w:rsidRDefault="000B37AF" w:rsidP="000B37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AF" w:rsidRPr="00855F20" w:rsidRDefault="000B37AF" w:rsidP="00E01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денного</w:t>
      </w:r>
    </w:p>
    <w:p w:rsidR="00D21EFB" w:rsidRDefault="00AD7F56" w:rsidP="00E01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двадцять другої </w:t>
      </w:r>
      <w:r w:rsidR="000B3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="000B37AF"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сесії  сільської ради</w:t>
      </w:r>
    </w:p>
    <w:p w:rsidR="000B37AF" w:rsidRPr="00855F20" w:rsidRDefault="00D21EFB" w:rsidP="00E01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ьомого скликання</w:t>
      </w:r>
      <w:r w:rsidR="000B37AF"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37AF" w:rsidRPr="00606AD5" w:rsidRDefault="000B37AF" w:rsidP="000B3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AF" w:rsidRPr="00606AD5" w:rsidRDefault="000B37AF" w:rsidP="000B3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</w:t>
      </w:r>
    </w:p>
    <w:p w:rsidR="000B37AF" w:rsidRPr="001E5CAF" w:rsidRDefault="000B37AF" w:rsidP="000B3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B37AF" w:rsidRPr="00855F20" w:rsidRDefault="000B37AF" w:rsidP="000B3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для розгляду двадцять другої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 такий     </w:t>
      </w: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0B37AF" w:rsidRPr="00606AD5" w:rsidRDefault="000B37AF" w:rsidP="000B37A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D7F56" w:rsidRDefault="000B37AF" w:rsidP="00AD7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 затв</w:t>
      </w:r>
      <w:r w:rsidR="00AD7F5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ердження порядку денного двадцять другої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сесії сільської ради сьомого скликання.</w:t>
      </w:r>
    </w:p>
    <w:p w:rsidR="000B37AF" w:rsidRDefault="000B37AF" w:rsidP="00AD7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D21EFB" w:rsidRDefault="00D21EFB" w:rsidP="00B11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A29" w:rsidRDefault="00B11A29" w:rsidP="00B11A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5BF9">
        <w:rPr>
          <w:rFonts w:ascii="Times New Roman" w:hAnsi="Times New Roman" w:cs="Times New Roman"/>
          <w:sz w:val="28"/>
          <w:szCs w:val="28"/>
        </w:rPr>
        <w:t>Про сільський бюджет</w:t>
      </w:r>
      <w:r w:rsidR="00AD7F56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B11A29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B11A29" w:rsidRPr="00381DF6" w:rsidRDefault="00B11A29" w:rsidP="00AD7F5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Ю.В.Твардовська</w:t>
      </w:r>
      <w:proofErr w:type="spellEnd"/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фінансів</w:t>
      </w:r>
      <w:r w:rsidR="00AD7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E69" w:rsidRDefault="00870E69" w:rsidP="00870E69">
      <w:pPr>
        <w:spacing w:after="0"/>
        <w:rPr>
          <w:rFonts w:ascii="Times New Roman" w:hAnsi="Times New Roman" w:cs="Times New Roman"/>
        </w:rPr>
      </w:pPr>
    </w:p>
    <w:p w:rsidR="00DA5774" w:rsidRPr="00DA5774" w:rsidRDefault="00DA5774" w:rsidP="00DA5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A5774">
        <w:rPr>
          <w:rFonts w:ascii="Times New Roman" w:hAnsi="Times New Roman" w:cs="Times New Roman"/>
          <w:sz w:val="28"/>
          <w:szCs w:val="28"/>
        </w:rPr>
        <w:t>Про з</w:t>
      </w:r>
      <w:r>
        <w:rPr>
          <w:rFonts w:ascii="Times New Roman" w:hAnsi="Times New Roman" w:cs="Times New Roman"/>
          <w:sz w:val="28"/>
          <w:szCs w:val="28"/>
        </w:rPr>
        <w:t>атвердження Стратегічного плану</w:t>
      </w:r>
      <w:r w:rsidRPr="00DA5774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Pr="00DA5774">
        <w:rPr>
          <w:rFonts w:ascii="Times New Roman" w:hAnsi="Times New Roman" w:cs="Times New Roman"/>
          <w:sz w:val="28"/>
          <w:szCs w:val="28"/>
        </w:rPr>
        <w:t>Литовез</w:t>
      </w:r>
      <w:r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 </w:t>
      </w:r>
      <w:r w:rsidRPr="00DA5774">
        <w:rPr>
          <w:rFonts w:ascii="Times New Roman" w:hAnsi="Times New Roman" w:cs="Times New Roman"/>
          <w:sz w:val="28"/>
          <w:szCs w:val="28"/>
        </w:rPr>
        <w:t>громади на період до 2024 року</w:t>
      </w:r>
    </w:p>
    <w:p w:rsidR="00DA5774" w:rsidRDefault="00DA5774" w:rsidP="00DA577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В.В.Сливка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</w:t>
      </w:r>
      <w:r w:rsidRPr="0075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містобудування, архітектури, соціально-економічного розвитку інвестицій.</w:t>
      </w:r>
    </w:p>
    <w:p w:rsidR="00DA5774" w:rsidRDefault="00DA5774" w:rsidP="00870E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69" w:rsidRDefault="002D721B" w:rsidP="00870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1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1A29" w:rsidRPr="00B11A29">
        <w:rPr>
          <w:rFonts w:ascii="Times New Roman" w:hAnsi="Times New Roman" w:cs="Times New Roman"/>
          <w:sz w:val="28"/>
          <w:szCs w:val="28"/>
        </w:rPr>
        <w:t xml:space="preserve"> </w:t>
      </w:r>
      <w:r w:rsidR="00B11A29">
        <w:rPr>
          <w:rFonts w:ascii="Times New Roman" w:hAnsi="Times New Roman" w:cs="Times New Roman"/>
          <w:sz w:val="28"/>
          <w:szCs w:val="28"/>
        </w:rPr>
        <w:t>Про затвердження плану роботи</w:t>
      </w:r>
      <w:r w:rsidR="00B11A29" w:rsidRPr="00B1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A29" w:rsidRPr="00B11A29">
        <w:rPr>
          <w:rFonts w:ascii="Times New Roman" w:hAnsi="Times New Roman" w:cs="Times New Roman"/>
          <w:sz w:val="28"/>
          <w:szCs w:val="28"/>
        </w:rPr>
        <w:t>Лит</w:t>
      </w:r>
      <w:r w:rsidR="00AD7F56">
        <w:rPr>
          <w:rFonts w:ascii="Times New Roman" w:hAnsi="Times New Roman" w:cs="Times New Roman"/>
          <w:sz w:val="28"/>
          <w:szCs w:val="28"/>
        </w:rPr>
        <w:t>овезької</w:t>
      </w:r>
      <w:proofErr w:type="spellEnd"/>
      <w:r w:rsidR="00AD7F56">
        <w:rPr>
          <w:rFonts w:ascii="Times New Roman" w:hAnsi="Times New Roman" w:cs="Times New Roman"/>
          <w:sz w:val="28"/>
          <w:szCs w:val="28"/>
        </w:rPr>
        <w:t xml:space="preserve"> сільської  ради на 2019</w:t>
      </w:r>
      <w:r w:rsidR="00B11A29" w:rsidRPr="00B11A29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B11A29" w:rsidRPr="00870E69" w:rsidRDefault="00B11A29" w:rsidP="00870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B11A29" w:rsidRDefault="00B11A29" w:rsidP="00B11A2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189A" w:rsidRPr="00AD7F56" w:rsidRDefault="006269A7" w:rsidP="00AD7F56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1A29">
        <w:rPr>
          <w:rFonts w:ascii="Times New Roman" w:hAnsi="Times New Roman" w:cs="Times New Roman"/>
          <w:sz w:val="28"/>
          <w:szCs w:val="28"/>
        </w:rPr>
        <w:t>.</w:t>
      </w:r>
      <w:r w:rsidR="000B37AF" w:rsidRPr="00B11A29">
        <w:rPr>
          <w:rFonts w:ascii="Times New Roman" w:hAnsi="Times New Roman" w:cs="Times New Roman"/>
          <w:sz w:val="28"/>
          <w:szCs w:val="28"/>
        </w:rPr>
        <w:t xml:space="preserve">Про встановлення батьківської плати </w:t>
      </w:r>
      <w:r w:rsidR="00D21EFB">
        <w:rPr>
          <w:rFonts w:ascii="Times New Roman" w:hAnsi="Times New Roman" w:cs="Times New Roman"/>
          <w:sz w:val="28"/>
          <w:szCs w:val="28"/>
        </w:rPr>
        <w:t xml:space="preserve">за харчування дітей у </w:t>
      </w:r>
      <w:proofErr w:type="spellStart"/>
      <w:r w:rsidR="00870E69">
        <w:rPr>
          <w:rFonts w:ascii="Times New Roman" w:hAnsi="Times New Roman" w:cs="Times New Roman"/>
          <w:sz w:val="28"/>
          <w:szCs w:val="28"/>
        </w:rPr>
        <w:t>ДНЗ</w:t>
      </w:r>
      <w:r w:rsidR="000B37AF" w:rsidRPr="00B11A29">
        <w:rPr>
          <w:rFonts w:ascii="Times New Roman" w:hAnsi="Times New Roman" w:cs="Times New Roman"/>
          <w:sz w:val="28"/>
          <w:szCs w:val="28"/>
        </w:rPr>
        <w:t>«Сонечко</w:t>
      </w:r>
      <w:proofErr w:type="spellEnd"/>
      <w:r w:rsidR="000B37AF" w:rsidRPr="00B11A29">
        <w:rPr>
          <w:rFonts w:ascii="Times New Roman" w:hAnsi="Times New Roman" w:cs="Times New Roman"/>
          <w:sz w:val="28"/>
          <w:szCs w:val="28"/>
        </w:rPr>
        <w:t>» с.</w:t>
      </w:r>
      <w:r w:rsidR="00D21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7AF" w:rsidRPr="00B11A29">
        <w:rPr>
          <w:rFonts w:ascii="Times New Roman" w:hAnsi="Times New Roman" w:cs="Times New Roman"/>
          <w:sz w:val="28"/>
          <w:szCs w:val="28"/>
        </w:rPr>
        <w:t>Литовеж</w:t>
      </w:r>
      <w:proofErr w:type="spellEnd"/>
      <w:r w:rsidR="000B37AF" w:rsidRPr="00B11A29">
        <w:rPr>
          <w:rFonts w:ascii="Times New Roman" w:hAnsi="Times New Roman" w:cs="Times New Roman"/>
          <w:sz w:val="28"/>
          <w:szCs w:val="28"/>
        </w:rPr>
        <w:t xml:space="preserve"> та </w:t>
      </w:r>
      <w:r w:rsidR="00AD7F56">
        <w:rPr>
          <w:rFonts w:ascii="Times New Roman" w:hAnsi="Times New Roman" w:cs="Times New Roman"/>
          <w:sz w:val="28"/>
          <w:szCs w:val="28"/>
        </w:rPr>
        <w:t xml:space="preserve">ДНЗ «Метелик» с. Мовники </w:t>
      </w:r>
      <w:r w:rsidR="00BA4F7E">
        <w:rPr>
          <w:rFonts w:ascii="Times New Roman" w:hAnsi="Times New Roman" w:cs="Times New Roman"/>
          <w:sz w:val="28"/>
          <w:szCs w:val="28"/>
        </w:rPr>
        <w:t>та ЗДО «</w:t>
      </w:r>
      <w:proofErr w:type="spellStart"/>
      <w:r w:rsidR="00BA4F7E">
        <w:rPr>
          <w:rFonts w:ascii="Times New Roman" w:hAnsi="Times New Roman" w:cs="Times New Roman"/>
          <w:sz w:val="28"/>
          <w:szCs w:val="28"/>
        </w:rPr>
        <w:t>Пізнайко</w:t>
      </w:r>
      <w:proofErr w:type="spellEnd"/>
      <w:r w:rsidR="00BA4F7E">
        <w:rPr>
          <w:rFonts w:ascii="Times New Roman" w:hAnsi="Times New Roman" w:cs="Times New Roman"/>
          <w:sz w:val="28"/>
          <w:szCs w:val="28"/>
        </w:rPr>
        <w:t xml:space="preserve">» с. Заставне </w:t>
      </w:r>
      <w:r w:rsidR="00AD7F56">
        <w:rPr>
          <w:rFonts w:ascii="Times New Roman" w:hAnsi="Times New Roman" w:cs="Times New Roman"/>
          <w:sz w:val="28"/>
          <w:szCs w:val="28"/>
        </w:rPr>
        <w:t>на 2019</w:t>
      </w:r>
      <w:r w:rsidR="000B37AF" w:rsidRPr="00B11A29">
        <w:rPr>
          <w:rFonts w:ascii="Times New Roman" w:hAnsi="Times New Roman" w:cs="Times New Roman"/>
          <w:sz w:val="28"/>
          <w:szCs w:val="28"/>
        </w:rPr>
        <w:t xml:space="preserve"> рік</w:t>
      </w:r>
      <w:r w:rsidR="00B11A29">
        <w:rPr>
          <w:rFonts w:ascii="Times New Roman" w:hAnsi="Times New Roman" w:cs="Times New Roman"/>
          <w:sz w:val="28"/>
          <w:szCs w:val="28"/>
        </w:rPr>
        <w:t>.</w:t>
      </w:r>
    </w:p>
    <w:p w:rsidR="00B11A29" w:rsidRPr="00E13E8A" w:rsidRDefault="00B11A29" w:rsidP="00B11A2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="00AD7F56" w:rsidRPr="00AD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7F56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AD7F56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0E69" w:rsidRDefault="00E13E8A" w:rsidP="00870E6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0E69" w:rsidRDefault="006269A7" w:rsidP="00870E6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0E69">
        <w:rPr>
          <w:rFonts w:ascii="Times New Roman" w:hAnsi="Times New Roman" w:cs="Times New Roman"/>
          <w:sz w:val="28"/>
          <w:szCs w:val="28"/>
        </w:rPr>
        <w:t>.</w:t>
      </w:r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організацію харчування у загальноосвітніх закладах громади у ІІ семестрі 2018 – 2019 </w:t>
      </w:r>
      <w:proofErr w:type="spellStart"/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E69" w:rsidRDefault="00870E69" w:rsidP="00870E6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0E69" w:rsidRDefault="00870E69" w:rsidP="00C30337">
      <w:pPr>
        <w:rPr>
          <w:rFonts w:ascii="Times New Roman" w:hAnsi="Times New Roman" w:cs="Times New Roman"/>
          <w:sz w:val="28"/>
          <w:szCs w:val="28"/>
        </w:rPr>
      </w:pPr>
    </w:p>
    <w:p w:rsidR="00870E69" w:rsidRDefault="006269A7" w:rsidP="00AC56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структури та штатного розпису  апарату </w:t>
      </w:r>
      <w:proofErr w:type="spellStart"/>
      <w:r w:rsidR="00AC5667" w:rsidRPr="00AC56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AC5667" w:rsidRPr="00AC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r w:rsidR="00AC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E69" w:rsidRDefault="00870E69" w:rsidP="00870E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="00BA4F7E">
        <w:rPr>
          <w:rFonts w:ascii="Times New Roman" w:eastAsia="Times New Roman" w:hAnsi="Times New Roman" w:cs="Times New Roman"/>
          <w:sz w:val="28"/>
          <w:szCs w:val="28"/>
          <w:lang w:eastAsia="ru-RU"/>
        </w:rPr>
        <w:t>Є.М.Карпюк</w:t>
      </w:r>
      <w:proofErr w:type="spellEnd"/>
      <w:r w:rsidR="00BA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керуюча справами (секретар виконавчого комітету).</w:t>
      </w:r>
    </w:p>
    <w:p w:rsidR="00BA4F7E" w:rsidRDefault="00BA4F7E" w:rsidP="00870E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7E" w:rsidRDefault="006269A7" w:rsidP="00FE7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затвердження </w:t>
      </w:r>
      <w:r w:rsidR="00BA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штатного розпису </w:t>
      </w:r>
      <w:r w:rsidR="00FE7A2F">
        <w:rPr>
          <w:rFonts w:ascii="Times New Roman" w:hAnsi="Times New Roman" w:cs="Times New Roman"/>
          <w:sz w:val="28"/>
          <w:szCs w:val="28"/>
        </w:rPr>
        <w:t xml:space="preserve">ЦНСП </w:t>
      </w:r>
      <w:proofErr w:type="spellStart"/>
      <w:r w:rsidR="00FE7A2F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FE7A2F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FE7A2F" w:rsidRDefault="00FE7A2F" w:rsidP="00FE7A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FE7A2F" w:rsidRDefault="00FE7A2F" w:rsidP="00FE7A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69" w:rsidRDefault="006269A7" w:rsidP="00870E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E69" w:rsidRPr="00D2622C">
        <w:t xml:space="preserve"> </w:t>
      </w:r>
      <w:r w:rsidR="00870E69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</w:t>
      </w:r>
      <w:r w:rsidR="00D2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змін та </w:t>
      </w:r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штатних  розписів </w:t>
      </w:r>
      <w:r w:rsidR="00870E69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</w:t>
      </w:r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ів, установ освіти та  культури </w:t>
      </w:r>
      <w:proofErr w:type="spellStart"/>
      <w:r w:rsidR="00870E69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870E69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ради</w:t>
      </w:r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E69" w:rsidRDefault="00870E69" w:rsidP="00870E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="00BA4F7E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BA4F7E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E13E8A" w:rsidRDefault="00E13E8A" w:rsidP="00C30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E69" w:rsidRDefault="006269A7" w:rsidP="00BA4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1A29">
        <w:rPr>
          <w:rFonts w:ascii="Times New Roman" w:hAnsi="Times New Roman" w:cs="Times New Roman"/>
          <w:sz w:val="28"/>
          <w:szCs w:val="28"/>
        </w:rPr>
        <w:t>.</w:t>
      </w:r>
      <w:r w:rsidR="00C30337" w:rsidRPr="00C30337">
        <w:t xml:space="preserve"> </w:t>
      </w:r>
      <w:r w:rsidR="00C30337" w:rsidRPr="00C30337">
        <w:rPr>
          <w:rFonts w:ascii="Times New Roman" w:hAnsi="Times New Roman" w:cs="Times New Roman"/>
          <w:sz w:val="28"/>
          <w:szCs w:val="28"/>
        </w:rPr>
        <w:t xml:space="preserve"> Про встановлення умов  оплати праці</w:t>
      </w:r>
      <w:r w:rsidR="00C30337">
        <w:rPr>
          <w:rFonts w:ascii="Times New Roman" w:hAnsi="Times New Roman" w:cs="Times New Roman"/>
          <w:sz w:val="28"/>
          <w:szCs w:val="28"/>
        </w:rPr>
        <w:t xml:space="preserve"> </w:t>
      </w:r>
      <w:r w:rsidR="00C30337" w:rsidRPr="00C30337">
        <w:rPr>
          <w:rFonts w:ascii="Times New Roman" w:hAnsi="Times New Roman" w:cs="Times New Roman"/>
          <w:sz w:val="28"/>
          <w:szCs w:val="28"/>
        </w:rPr>
        <w:t>сільського голови  у 201</w:t>
      </w:r>
      <w:r w:rsidR="00870E69">
        <w:rPr>
          <w:rFonts w:ascii="Times New Roman" w:hAnsi="Times New Roman" w:cs="Times New Roman"/>
          <w:sz w:val="28"/>
          <w:szCs w:val="28"/>
        </w:rPr>
        <w:t>9</w:t>
      </w:r>
      <w:r w:rsidR="00B65590">
        <w:rPr>
          <w:rFonts w:ascii="Times New Roman" w:hAnsi="Times New Roman" w:cs="Times New Roman"/>
          <w:sz w:val="28"/>
          <w:szCs w:val="28"/>
        </w:rPr>
        <w:t xml:space="preserve"> </w:t>
      </w:r>
      <w:r w:rsidR="00C30337">
        <w:rPr>
          <w:rFonts w:ascii="Times New Roman" w:hAnsi="Times New Roman" w:cs="Times New Roman"/>
          <w:sz w:val="28"/>
          <w:szCs w:val="28"/>
        </w:rPr>
        <w:t xml:space="preserve">році та затвердження Положення </w:t>
      </w:r>
      <w:r w:rsidR="00C30337" w:rsidRPr="00C30337">
        <w:rPr>
          <w:rFonts w:ascii="Times New Roman" w:hAnsi="Times New Roman" w:cs="Times New Roman"/>
          <w:sz w:val="28"/>
          <w:szCs w:val="28"/>
        </w:rPr>
        <w:t xml:space="preserve">про преміювання працівників апарату </w:t>
      </w:r>
      <w:proofErr w:type="spellStart"/>
      <w:r w:rsidR="00C30337" w:rsidRPr="00C30337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C30337" w:rsidRPr="00C30337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BA4F7E">
        <w:rPr>
          <w:rFonts w:ascii="Times New Roman" w:hAnsi="Times New Roman" w:cs="Times New Roman"/>
          <w:sz w:val="28"/>
          <w:szCs w:val="28"/>
        </w:rPr>
        <w:t>.</w:t>
      </w:r>
    </w:p>
    <w:p w:rsidR="00B11A29" w:rsidRPr="00ED3C30" w:rsidRDefault="00B11A29" w:rsidP="00870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="00A54E29" w:rsidRPr="00A5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4E29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A54E29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E29" w:rsidRDefault="00711BFB" w:rsidP="00A54E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2622C" w:rsidRDefault="006269A7" w:rsidP="00A54E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622C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 w:rsid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перерозподіл медичної субвенції </w:t>
      </w:r>
      <w:r w:rsidR="00D2622C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нада</w:t>
      </w:r>
      <w:r w:rsid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вторинної медичної допомоги </w:t>
      </w:r>
      <w:r w:rsidR="00D2622C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Нововолинській центральній міській лікарні</w:t>
      </w:r>
      <w:r w:rsid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22C" w:rsidRDefault="00D2622C" w:rsidP="00BA4F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="00BA4F7E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BA4F7E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D2622C" w:rsidRDefault="00D2622C" w:rsidP="00BA4F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728" w:rsidRDefault="006269A7" w:rsidP="00E4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1113" w:rsidRP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</w:t>
      </w:r>
      <w:r w:rsid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твердження графіку роботи сесій </w:t>
      </w:r>
      <w:proofErr w:type="spellStart"/>
      <w:r w:rsidR="00E41113" w:rsidRP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A54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товезької</w:t>
      </w:r>
      <w:proofErr w:type="spellEnd"/>
      <w:r w:rsidR="00A5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2019</w:t>
      </w:r>
      <w:r w:rsidR="00E41113" w:rsidRP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113" w:rsidRDefault="00E41113" w:rsidP="00B6559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E165E0" w:rsidRDefault="00E165E0" w:rsidP="00B6559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29" w:rsidRPr="00A54E29" w:rsidRDefault="006269A7" w:rsidP="005839D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54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EFB">
        <w:t xml:space="preserve"> </w:t>
      </w:r>
      <w:r w:rsidR="005839DE" w:rsidRP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проведення звітів депутатів</w:t>
      </w:r>
      <w:r w:rsid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39DE" w:rsidRP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5839DE" w:rsidRP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перед виборцями</w:t>
      </w:r>
      <w:r w:rsid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E29" w:rsidRPr="00A54E29">
        <w:t xml:space="preserve"> </w:t>
      </w:r>
      <w:r w:rsidR="004767F0">
        <w:t xml:space="preserve"> </w:t>
      </w:r>
    </w:p>
    <w:p w:rsidR="008D2222" w:rsidRDefault="00E165E0" w:rsidP="00B6559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98771D" w:rsidRDefault="0098771D" w:rsidP="00B6559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1D" w:rsidRDefault="006269A7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Програми підтримки ініціатив жителів </w:t>
      </w:r>
      <w:proofErr w:type="spellStart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об’єднаної територіальної громади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«Громада та влада» на 2019 рік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7F2" w:rsidRDefault="00341AAA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В.В.Сливка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</w:t>
      </w:r>
      <w:r w:rsidRPr="0075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містобудування, архітектури, соціально-економічного розвитку інвестицій.</w:t>
      </w:r>
    </w:p>
    <w:p w:rsidR="00B8586B" w:rsidRPr="00341AAA" w:rsidRDefault="00B8586B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1D" w:rsidRDefault="006269A7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="00D2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затвердження </w:t>
      </w:r>
      <w:proofErr w:type="gramStart"/>
      <w:r w:rsidR="00D21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r w:rsid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586B"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урочистих</w:t>
      </w:r>
      <w:proofErr w:type="gramEnd"/>
      <w:r w:rsidR="00B8586B"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святкових заходів  в  </w:t>
      </w:r>
      <w:proofErr w:type="spellStart"/>
      <w:r w:rsidR="00B8586B"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Литовезькій</w:t>
      </w:r>
      <w:proofErr w:type="spellEnd"/>
      <w:r w:rsidR="00B8586B"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 на 2019 рік</w:t>
      </w:r>
      <w:r w:rsid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86B" w:rsidRDefault="00B8586B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B8586B" w:rsidRDefault="00B8586B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6B" w:rsidRDefault="006269A7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організацію громадських робіт на території об’єднаної територіальної громади </w:t>
      </w:r>
      <w:proofErr w:type="spellStart"/>
      <w:r w:rsidR="00FE7A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FE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2019 рік</w:t>
      </w:r>
      <w:r w:rsidR="00D87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7F2" w:rsidRDefault="00D877F2" w:rsidP="00D877F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2D721B" w:rsidRDefault="002D721B" w:rsidP="00D877F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1B" w:rsidRDefault="006269A7" w:rsidP="002D721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2D721B" w:rsidRP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план діяльності </w:t>
      </w:r>
      <w:proofErr w:type="spellStart"/>
      <w:r w:rsidR="002D721B" w:rsidRP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2D721B" w:rsidRP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21B" w:rsidRP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підготовки про</w:t>
      </w:r>
      <w:r w:rsid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ектів регуляторних актів на 2019</w:t>
      </w:r>
      <w:r w:rsidR="002D721B" w:rsidRP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21B" w:rsidRDefault="002D721B" w:rsidP="002D721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FE7A2F" w:rsidRDefault="00FE7A2F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1D" w:rsidRDefault="006269A7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877F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</w:t>
      </w:r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затвердження проектно-кошторисної документації Будівництво спортивного залу на території загальноосвітньої школи І-ІІІ ступеня імені Володимира </w:t>
      </w:r>
      <w:proofErr w:type="spellStart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вулиці 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Незалежності, 1 в селі </w:t>
      </w:r>
      <w:proofErr w:type="spellStart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ваничівського</w:t>
      </w:r>
      <w:proofErr w:type="spellEnd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Волинської області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71D" w:rsidRDefault="0098771D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="00B8586B"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86B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B8586B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98771D" w:rsidRDefault="0098771D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1D" w:rsidRDefault="006269A7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8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затвердження проектно-кошторисної документації Реконструкція колишньої загальноосвітньої школи І-ІІІ ступеня під адміністративну будівлю та центр надання адміністративних послуг в с. </w:t>
      </w:r>
      <w:proofErr w:type="spellStart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Іваничівського</w:t>
      </w:r>
      <w:proofErr w:type="spellEnd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Волинської області по вул. Володимира </w:t>
      </w:r>
      <w:proofErr w:type="spellStart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, 11 Б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86B" w:rsidRDefault="00B8586B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98771D" w:rsidRDefault="0098771D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A" w:rsidRDefault="006269A7" w:rsidP="00341AAA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AAA" w:rsidRPr="00341AAA">
        <w:t xml:space="preserve"> </w:t>
      </w:r>
      <w:r w:rsidR="00341AAA" w:rsidRP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AAA" w:rsidRP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меж земельної ділянки в натурі (на місцевості)</w:t>
      </w:r>
      <w:r w:rsid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AAA" w:rsidRP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Киці В.М. для будівництва та обслуговування житлового будинку, господарських будівель і споруд в межах </w:t>
      </w:r>
      <w:proofErr w:type="spellStart"/>
      <w:r w:rsidR="00341AAA" w:rsidRP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7B4" w:rsidRDefault="00BF67B4" w:rsidP="00BF67B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341AAA" w:rsidRDefault="00341AAA" w:rsidP="00341AAA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A" w:rsidRDefault="006269A7" w:rsidP="00BF67B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7B4" w:rsidRPr="00BF67B4">
        <w:t xml:space="preserve"> </w:t>
      </w:r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меж земельної ділянки в натурі (на місцевості)</w:t>
      </w:r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Куровському</w:t>
      </w:r>
      <w:proofErr w:type="spellEnd"/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для будівництва та обслуговування житлового будинку, господарських будівель і споруд в межах </w:t>
      </w:r>
      <w:proofErr w:type="spellStart"/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7B4" w:rsidRDefault="00BF67B4" w:rsidP="00BF67B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F67B4" w:rsidRDefault="00BF67B4" w:rsidP="00BF67B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7B4" w:rsidRDefault="006269A7" w:rsidP="00BF67B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7B4" w:rsidRPr="00BF67B4">
        <w:t xml:space="preserve"> </w:t>
      </w:r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меж земельної ділянки в натурі (на місцевості)</w:t>
      </w:r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Назаруку</w:t>
      </w:r>
      <w:proofErr w:type="spellEnd"/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для будівництва та обслуговування житлового будинку, господарських будівель і споруд в межах </w:t>
      </w:r>
      <w:proofErr w:type="spellStart"/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7B4" w:rsidRDefault="00BF67B4" w:rsidP="00BF67B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A66369" w:rsidRDefault="00A66369" w:rsidP="00BF67B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369" w:rsidRDefault="006269A7" w:rsidP="00A663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A6636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6369" w:rsidRPr="00A66369">
        <w:t xml:space="preserve"> </w:t>
      </w:r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>Про надання дозвол</w:t>
      </w:r>
      <w:r w:rsidR="00A66369">
        <w:rPr>
          <w:rFonts w:ascii="Times New Roman" w:hAnsi="Times New Roman" w:cs="Times New Roman"/>
          <w:sz w:val="28"/>
          <w:szCs w:val="28"/>
          <w:lang w:eastAsia="ru-RU"/>
        </w:rPr>
        <w:t xml:space="preserve">у на виготовлення </w:t>
      </w:r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 xml:space="preserve">проекту </w:t>
      </w:r>
      <w:r w:rsidR="00A66369">
        <w:rPr>
          <w:rFonts w:ascii="Times New Roman" w:hAnsi="Times New Roman" w:cs="Times New Roman"/>
          <w:sz w:val="28"/>
          <w:szCs w:val="28"/>
          <w:lang w:eastAsia="ru-RU"/>
        </w:rPr>
        <w:t xml:space="preserve">із землеустрою щодо відведення </w:t>
      </w:r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>земельної ділян</w:t>
      </w:r>
      <w:r w:rsidR="00A66369">
        <w:rPr>
          <w:rFonts w:ascii="Times New Roman" w:hAnsi="Times New Roman" w:cs="Times New Roman"/>
          <w:sz w:val="28"/>
          <w:szCs w:val="28"/>
          <w:lang w:eastAsia="ru-RU"/>
        </w:rPr>
        <w:t xml:space="preserve">ки в оренду для  обслуговування приміщення зерноскладу </w:t>
      </w:r>
      <w:proofErr w:type="spellStart"/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>с.Мовники</w:t>
      </w:r>
      <w:proofErr w:type="spellEnd"/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>гр.Замула</w:t>
      </w:r>
      <w:proofErr w:type="spellEnd"/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 xml:space="preserve"> Б.Д.</w:t>
      </w:r>
    </w:p>
    <w:p w:rsidR="00A66369" w:rsidRDefault="00A66369" w:rsidP="00A663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C6A07" w:rsidRDefault="00BC6A07" w:rsidP="00A663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A07" w:rsidRDefault="00BC6A07" w:rsidP="00A663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24.Про затвердження комплексної Програми</w:t>
      </w:r>
      <w:r w:rsidR="00D21EFB">
        <w:rPr>
          <w:rFonts w:ascii="Times New Roman" w:hAnsi="Times New Roman" w:cs="Times New Roman"/>
          <w:sz w:val="28"/>
          <w:szCs w:val="28"/>
          <w:lang w:eastAsia="ru-RU"/>
        </w:rPr>
        <w:t xml:space="preserve"> розвитку освіти, к</w:t>
      </w:r>
      <w:r w:rsidR="007224EE">
        <w:rPr>
          <w:rFonts w:ascii="Times New Roman" w:hAnsi="Times New Roman" w:cs="Times New Roman"/>
          <w:sz w:val="28"/>
          <w:szCs w:val="28"/>
          <w:lang w:eastAsia="ru-RU"/>
        </w:rPr>
        <w:t xml:space="preserve">ультури, сім’ї, молоді та спорту </w:t>
      </w:r>
      <w:proofErr w:type="spellStart"/>
      <w:r w:rsidR="007224EE">
        <w:rPr>
          <w:rFonts w:ascii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7224EE"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сільської ради на 2019 – 2022 роки.</w:t>
      </w:r>
    </w:p>
    <w:p w:rsidR="007224EE" w:rsidRDefault="007224EE" w:rsidP="00A663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Г.Ф.Гресь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заступник голови з гуманітарних питань.</w:t>
      </w:r>
    </w:p>
    <w:p w:rsidR="007224EE" w:rsidRDefault="007224EE" w:rsidP="00A663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EE" w:rsidRDefault="007224EE" w:rsidP="007224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25.</w:t>
      </w:r>
      <w:r w:rsidRPr="007224EE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затвердження Положення про конкурс на посаду керівника комунального закладу загальної </w:t>
      </w:r>
      <w:r w:rsidRPr="007224EE">
        <w:rPr>
          <w:rFonts w:ascii="Times New Roman" w:hAnsi="Times New Roman" w:cs="Times New Roman"/>
          <w:sz w:val="28"/>
          <w:szCs w:val="28"/>
          <w:lang w:eastAsia="ru-RU"/>
        </w:rPr>
        <w:t xml:space="preserve">середньої освіти </w:t>
      </w:r>
      <w:proofErr w:type="spellStart"/>
      <w:r w:rsidRPr="007224EE">
        <w:rPr>
          <w:rFonts w:ascii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7224EE"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24EE" w:rsidRDefault="007224EE" w:rsidP="007224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Г.Ф.Гресь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заступник голови з гуманітарних питань.</w:t>
      </w:r>
    </w:p>
    <w:p w:rsidR="00BF67B4" w:rsidRDefault="00BF67B4" w:rsidP="00BF67B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7F2" w:rsidRDefault="007224EE" w:rsidP="00D87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D877F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877F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розпоряджень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виданих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міжсесійний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877F2" w:rsidRDefault="00D877F2" w:rsidP="00D87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Є.М.Карпюк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справами.</w:t>
      </w:r>
    </w:p>
    <w:p w:rsidR="00D877F2" w:rsidRPr="00D877F2" w:rsidRDefault="00D877F2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D2222" w:rsidRDefault="00D21EFB" w:rsidP="00B6559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27.Різне</w:t>
      </w:r>
    </w:p>
    <w:p w:rsidR="00D21EFB" w:rsidRDefault="00D21EFB" w:rsidP="00D6463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FB" w:rsidRDefault="00D21EFB" w:rsidP="00D6463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FB" w:rsidRDefault="00D21EFB" w:rsidP="00D6463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A7" w:rsidRPr="00D64634" w:rsidRDefault="008D2222" w:rsidP="00D6463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</w:t>
      </w:r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6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D64634">
        <w:rPr>
          <w:rFonts w:ascii="Times New Roman" w:eastAsia="Times New Roman" w:hAnsi="Times New Roman" w:cs="Times New Roman"/>
          <w:sz w:val="28"/>
          <w:szCs w:val="28"/>
          <w:lang w:eastAsia="ru-RU"/>
        </w:rPr>
        <w:t>І.Іванчук</w:t>
      </w:r>
      <w:proofErr w:type="spellEnd"/>
    </w:p>
    <w:sectPr w:rsidR="006269A7" w:rsidRPr="00D646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AF"/>
    <w:rsid w:val="0005189A"/>
    <w:rsid w:val="00076081"/>
    <w:rsid w:val="000B37AF"/>
    <w:rsid w:val="000F654F"/>
    <w:rsid w:val="001861A9"/>
    <w:rsid w:val="001C413A"/>
    <w:rsid w:val="001F2611"/>
    <w:rsid w:val="002D721B"/>
    <w:rsid w:val="002F67A3"/>
    <w:rsid w:val="00341AAA"/>
    <w:rsid w:val="004767F0"/>
    <w:rsid w:val="00540677"/>
    <w:rsid w:val="005839DE"/>
    <w:rsid w:val="005E1728"/>
    <w:rsid w:val="006269A7"/>
    <w:rsid w:val="00633348"/>
    <w:rsid w:val="00711BFB"/>
    <w:rsid w:val="007224EE"/>
    <w:rsid w:val="00785BF9"/>
    <w:rsid w:val="00833AAF"/>
    <w:rsid w:val="00866F17"/>
    <w:rsid w:val="00870E69"/>
    <w:rsid w:val="008D2222"/>
    <w:rsid w:val="009259C7"/>
    <w:rsid w:val="0098771D"/>
    <w:rsid w:val="009C4B52"/>
    <w:rsid w:val="00A47AE8"/>
    <w:rsid w:val="00A54E29"/>
    <w:rsid w:val="00A66369"/>
    <w:rsid w:val="00AC5667"/>
    <w:rsid w:val="00AD7F56"/>
    <w:rsid w:val="00AF72C7"/>
    <w:rsid w:val="00B11A29"/>
    <w:rsid w:val="00B65590"/>
    <w:rsid w:val="00B77A1A"/>
    <w:rsid w:val="00B8586B"/>
    <w:rsid w:val="00BA4F7E"/>
    <w:rsid w:val="00BC6A07"/>
    <w:rsid w:val="00BF67B4"/>
    <w:rsid w:val="00C30337"/>
    <w:rsid w:val="00C33533"/>
    <w:rsid w:val="00D21EFB"/>
    <w:rsid w:val="00D2622C"/>
    <w:rsid w:val="00D64634"/>
    <w:rsid w:val="00D877F2"/>
    <w:rsid w:val="00DA5774"/>
    <w:rsid w:val="00DA6ABE"/>
    <w:rsid w:val="00E01286"/>
    <w:rsid w:val="00E13E8A"/>
    <w:rsid w:val="00E165E0"/>
    <w:rsid w:val="00E41113"/>
    <w:rsid w:val="00E44D41"/>
    <w:rsid w:val="00E4533A"/>
    <w:rsid w:val="00ED3C30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7ABE"/>
  <w15:docId w15:val="{1DF33420-94D0-420C-BE2C-D6BC0E14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3737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cp:lastPrinted>2019-01-02T09:28:00Z</cp:lastPrinted>
  <dcterms:created xsi:type="dcterms:W3CDTF">2018-12-18T14:26:00Z</dcterms:created>
  <dcterms:modified xsi:type="dcterms:W3CDTF">2019-01-02T09:30:00Z</dcterms:modified>
</cp:coreProperties>
</file>