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24" w:rsidRPr="00E53C6F" w:rsidRDefault="008E3C24" w:rsidP="008E3C24">
      <w:pPr>
        <w:spacing w:after="0" w:line="240" w:lineRule="auto"/>
        <w:ind w:left="6096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E53C6F">
        <w:rPr>
          <w:rFonts w:ascii="Times New Roman" w:hAnsi="Times New Roman"/>
          <w:sz w:val="24"/>
          <w:szCs w:val="24"/>
        </w:rPr>
        <w:t>ЗАТВЕРДЖЕНО</w:t>
      </w:r>
    </w:p>
    <w:p w:rsidR="008E3C24" w:rsidRPr="00E53C6F" w:rsidRDefault="008E3C24" w:rsidP="008E3C24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Pr="00E53C6F">
        <w:rPr>
          <w:rFonts w:ascii="Times New Roman" w:hAnsi="Times New Roman"/>
          <w:sz w:val="24"/>
          <w:szCs w:val="24"/>
        </w:rPr>
        <w:t xml:space="preserve">Додаток 1    </w:t>
      </w:r>
    </w:p>
    <w:p w:rsidR="008E3C24" w:rsidRPr="00E53C6F" w:rsidRDefault="008E3C24" w:rsidP="008E3C24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Pr="00E53C6F">
        <w:rPr>
          <w:rFonts w:ascii="Times New Roman" w:hAnsi="Times New Roman"/>
          <w:sz w:val="24"/>
          <w:szCs w:val="24"/>
        </w:rPr>
        <w:t xml:space="preserve">до рішення виконавчого комітету </w:t>
      </w:r>
      <w:proofErr w:type="spellStart"/>
      <w:r>
        <w:rPr>
          <w:rFonts w:ascii="Times New Roman" w:hAnsi="Times New Roman"/>
          <w:sz w:val="24"/>
          <w:szCs w:val="24"/>
        </w:rPr>
        <w:t>Литовезької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сільської</w:t>
      </w:r>
      <w:r w:rsidRPr="00E53C6F">
        <w:rPr>
          <w:rFonts w:ascii="Times New Roman" w:hAnsi="Times New Roman"/>
          <w:sz w:val="24"/>
          <w:szCs w:val="24"/>
        </w:rPr>
        <w:t xml:space="preserve"> ради </w:t>
      </w:r>
    </w:p>
    <w:p w:rsidR="008E3C24" w:rsidRPr="00E53C6F" w:rsidRDefault="008E3C24" w:rsidP="008E3C24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Pr="00E53C6F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28.01.2021 р.</w:t>
      </w:r>
      <w:r w:rsidRPr="00E53C6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6</w:t>
      </w:r>
    </w:p>
    <w:p w:rsidR="008E3C24" w:rsidRPr="00E53C6F" w:rsidRDefault="008E3C24" w:rsidP="008E3C24">
      <w:pPr>
        <w:spacing w:after="0"/>
        <w:ind w:left="5660"/>
        <w:jc w:val="right"/>
        <w:rPr>
          <w:rFonts w:ascii="Times New Roman" w:hAnsi="Times New Roman"/>
          <w:sz w:val="24"/>
          <w:szCs w:val="24"/>
        </w:rPr>
      </w:pPr>
    </w:p>
    <w:tbl>
      <w:tblPr>
        <w:tblW w:w="992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5"/>
        <w:gridCol w:w="5960"/>
        <w:gridCol w:w="1820"/>
      </w:tblGrid>
      <w:tr w:rsidR="008E3C24" w:rsidRPr="00E53C6F" w:rsidTr="00AF4A3F">
        <w:trPr>
          <w:trHeight w:val="730"/>
        </w:trPr>
        <w:tc>
          <w:tcPr>
            <w:tcW w:w="2145" w:type="dxa"/>
            <w:vMerge w:val="restart"/>
            <w:vAlign w:val="bottom"/>
          </w:tcPr>
          <w:p w:rsidR="008E3C24" w:rsidRPr="00E53C6F" w:rsidRDefault="008E3C24" w:rsidP="00AF4A3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5E9B"/>
                <w:sz w:val="27"/>
                <w:szCs w:val="27"/>
                <w:lang w:val="ru-RU" w:eastAsia="ru-RU"/>
              </w:rPr>
              <w:drawing>
                <wp:inline distT="0" distB="0" distL="0" distR="0">
                  <wp:extent cx="1352550" cy="1714500"/>
                  <wp:effectExtent l="0" t="0" r="0" b="0"/>
                  <wp:docPr id="1" name="Рисунок 1" descr="Описание: https://lotg.gov.ua/wp-content/uploads/2017/07/LOTG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s://lotg.gov.ua/wp-content/uploads/2017/07/LOT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0" w:type="dxa"/>
            <w:gridSpan w:val="2"/>
            <w:vAlign w:val="center"/>
          </w:tcPr>
          <w:p w:rsidR="008E3C24" w:rsidRPr="00C82C59" w:rsidRDefault="008E3C24" w:rsidP="00AF4A3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Литовезька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сільська</w:t>
            </w:r>
            <w:r w:rsidRPr="007B11A0">
              <w:rPr>
                <w:rFonts w:ascii="Times New Roman" w:hAnsi="Times New Roman"/>
                <w:b/>
                <w:sz w:val="28"/>
                <w:szCs w:val="28"/>
              </w:rPr>
              <w:t xml:space="preserve"> рада</w:t>
            </w:r>
          </w:p>
        </w:tc>
      </w:tr>
      <w:tr w:rsidR="008E3C24" w:rsidRPr="00E53C6F" w:rsidTr="00AF4A3F">
        <w:trPr>
          <w:trHeight w:val="1255"/>
        </w:trPr>
        <w:tc>
          <w:tcPr>
            <w:tcW w:w="2145" w:type="dxa"/>
            <w:vMerge/>
            <w:vAlign w:val="bottom"/>
          </w:tcPr>
          <w:p w:rsidR="008E3C24" w:rsidRPr="00E53C6F" w:rsidRDefault="008E3C24" w:rsidP="00AF4A3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0" w:type="dxa"/>
            <w:vAlign w:val="center"/>
          </w:tcPr>
          <w:p w:rsidR="008E3C24" w:rsidRPr="00C82C59" w:rsidRDefault="008E3C24" w:rsidP="00AF4A3F">
            <w:pPr>
              <w:spacing w:line="240" w:lineRule="atLeast"/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2C59">
              <w:rPr>
                <w:rFonts w:ascii="Times New Roman" w:hAnsi="Times New Roman"/>
                <w:b/>
                <w:sz w:val="28"/>
                <w:szCs w:val="28"/>
              </w:rPr>
              <w:t>Інформаційна картка</w:t>
            </w:r>
          </w:p>
          <w:p w:rsidR="008E3C24" w:rsidRPr="004A25F3" w:rsidRDefault="008E3C24" w:rsidP="00AF4A3F">
            <w:pPr>
              <w:spacing w:line="240" w:lineRule="atLeast"/>
              <w:ind w:left="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Призначення</w:t>
            </w:r>
            <w:proofErr w:type="spellEnd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виплата</w:t>
            </w:r>
            <w:proofErr w:type="spellEnd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державної</w:t>
            </w:r>
            <w:proofErr w:type="spellEnd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соц</w:t>
            </w:r>
            <w:proofErr w:type="gramEnd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іальної</w:t>
            </w:r>
            <w:proofErr w:type="spellEnd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допомоги</w:t>
            </w:r>
            <w:proofErr w:type="spellEnd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дітей</w:t>
            </w:r>
            <w:proofErr w:type="spellEnd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сиріт</w:t>
            </w:r>
            <w:proofErr w:type="spellEnd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позбавлених</w:t>
            </w:r>
            <w:proofErr w:type="spellEnd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батьківського</w:t>
            </w:r>
            <w:proofErr w:type="spellEnd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піклування</w:t>
            </w:r>
            <w:proofErr w:type="spellEnd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, грошового </w:t>
            </w:r>
            <w:proofErr w:type="spellStart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батькам-</w:t>
            </w:r>
            <w:proofErr w:type="spellStart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вихователям</w:t>
            </w:r>
            <w:proofErr w:type="spellEnd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прийомним</w:t>
            </w:r>
            <w:proofErr w:type="spellEnd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батькам за </w:t>
            </w:r>
            <w:proofErr w:type="spellStart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надання</w:t>
            </w:r>
            <w:proofErr w:type="spellEnd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соціальних</w:t>
            </w:r>
            <w:proofErr w:type="spellEnd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послуг</w:t>
            </w:r>
            <w:proofErr w:type="spellEnd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дитячому</w:t>
            </w:r>
            <w:proofErr w:type="spellEnd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будинку</w:t>
            </w:r>
            <w:proofErr w:type="spellEnd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прийомних</w:t>
            </w:r>
            <w:proofErr w:type="spellEnd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сім'ях</w:t>
            </w:r>
            <w:proofErr w:type="spellEnd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за принципом «</w:t>
            </w:r>
            <w:proofErr w:type="spellStart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гроші</w:t>
            </w:r>
            <w:proofErr w:type="spellEnd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ходять</w:t>
            </w:r>
            <w:proofErr w:type="spellEnd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дитиною</w:t>
            </w:r>
            <w:proofErr w:type="spellEnd"/>
            <w:r w:rsidRPr="004A25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1820" w:type="dxa"/>
            <w:vAlign w:val="center"/>
          </w:tcPr>
          <w:p w:rsidR="008E3C24" w:rsidRDefault="008E3C24" w:rsidP="00AF4A3F">
            <w:pPr>
              <w:spacing w:line="240" w:lineRule="atLeast"/>
              <w:ind w:left="3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01386</w:t>
            </w:r>
          </w:p>
          <w:p w:rsidR="008E3C24" w:rsidRPr="00E53C6F" w:rsidRDefault="008E3C24" w:rsidP="00AF4A3F">
            <w:pPr>
              <w:spacing w:line="240" w:lineRule="atLeast"/>
              <w:ind w:left="3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ІК-16</w:t>
            </w:r>
          </w:p>
        </w:tc>
      </w:tr>
    </w:tbl>
    <w:p w:rsidR="008E3C24" w:rsidRPr="002F70C2" w:rsidRDefault="008E3C24" w:rsidP="008E3C24">
      <w:pPr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8"/>
        <w:gridCol w:w="2097"/>
        <w:gridCol w:w="7065"/>
      </w:tblGrid>
      <w:tr w:rsidR="008E3C24" w:rsidRPr="002F70C2" w:rsidTr="00AF4A3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C24" w:rsidRPr="002F70C2" w:rsidRDefault="008E3C24" w:rsidP="00AF4A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</w:rPr>
            </w:pPr>
            <w:r w:rsidRPr="002F70C2">
              <w:rPr>
                <w:rFonts w:ascii="Times New Roman" w:hAnsi="Times New Roman"/>
                <w:color w:val="000000"/>
                <w:spacing w:val="5"/>
              </w:rPr>
              <w:t>1.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C24" w:rsidRPr="002F70C2" w:rsidRDefault="008E3C24" w:rsidP="00AF4A3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</w:rPr>
            </w:pPr>
            <w:r w:rsidRPr="002F70C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Інформація про  ЦНАП   (місце подання документів та отримання результату послуги</w:t>
            </w:r>
            <w:r w:rsidRPr="002F70C2">
              <w:rPr>
                <w:rFonts w:ascii="Times New Roman" w:hAnsi="Times New Roman"/>
                <w:color w:val="000000"/>
                <w:spacing w:val="-3"/>
              </w:rPr>
              <w:t>)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24" w:rsidRPr="002F70C2" w:rsidRDefault="008E3C24" w:rsidP="00AF4A3F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8E3C24" w:rsidRPr="00586081" w:rsidRDefault="008E3C24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</w:rPr>
              <w:t xml:space="preserve">Центр надання адміністративних послуг у виконавчому комітеті </w:t>
            </w:r>
            <w:proofErr w:type="spellStart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>Литовезької</w:t>
            </w:r>
            <w:proofErr w:type="spellEnd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 xml:space="preserve"> сільської ради</w:t>
            </w:r>
          </w:p>
          <w:p w:rsidR="008E3C24" w:rsidRPr="00586081" w:rsidRDefault="008E3C24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45325, </w:t>
            </w:r>
            <w:r w:rsidRPr="00586081">
              <w:rPr>
                <w:rFonts w:ascii="Times New Roman" w:hAnsi="Times New Roman"/>
                <w:b/>
                <w:sz w:val="24"/>
                <w:szCs w:val="24"/>
              </w:rPr>
              <w:t xml:space="preserve">Волинська область, </w:t>
            </w:r>
            <w:proofErr w:type="spellStart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>Іваничівський</w:t>
            </w:r>
            <w:proofErr w:type="spellEnd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 xml:space="preserve"> район, с. </w:t>
            </w:r>
            <w:proofErr w:type="spellStart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>Литовеж</w:t>
            </w:r>
            <w:proofErr w:type="spellEnd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 xml:space="preserve">, вул. Володимира </w:t>
            </w:r>
            <w:proofErr w:type="spellStart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>Якобчука</w:t>
            </w:r>
            <w:proofErr w:type="spellEnd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>, 11</w:t>
            </w:r>
          </w:p>
          <w:p w:rsidR="008E3C24" w:rsidRPr="00586081" w:rsidRDefault="008E3C24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Понеділок, вівторок, середа: 09.00 -16.30</w:t>
            </w:r>
          </w:p>
          <w:p w:rsidR="008E3C24" w:rsidRPr="00586081" w:rsidRDefault="008E3C24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Четвер: 09.00 – 20.00</w:t>
            </w:r>
          </w:p>
          <w:p w:rsidR="008E3C24" w:rsidRPr="00586081" w:rsidRDefault="008E3C24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П’ятниця: 09.00- 15.30</w:t>
            </w:r>
          </w:p>
          <w:p w:rsidR="008E3C24" w:rsidRPr="00586081" w:rsidRDefault="008E3C24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(03372)95-3-31</w:t>
            </w:r>
          </w:p>
          <w:p w:rsidR="008E3C24" w:rsidRPr="002F70C2" w:rsidRDefault="008E3C24" w:rsidP="00AF4A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lytov-rada@ukr.net</w:t>
            </w:r>
          </w:p>
        </w:tc>
      </w:tr>
      <w:tr w:rsidR="008E3C24" w:rsidRPr="002F70C2" w:rsidTr="00AF4A3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C24" w:rsidRPr="003D75A4" w:rsidRDefault="008E3C24" w:rsidP="00AF4A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5"/>
                <w:lang w:val="en-US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C24" w:rsidRDefault="008E3C24" w:rsidP="00AF4A3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  <w:lang w:val="en-US"/>
              </w:rPr>
            </w:pPr>
            <w:r w:rsidRPr="002F70C2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Акти законодавства щодо надання послуги</w:t>
            </w:r>
          </w:p>
          <w:p w:rsidR="008E3C24" w:rsidRPr="00B47703" w:rsidRDefault="008E3C24" w:rsidP="00AF4A3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24" w:rsidRPr="002F70C2" w:rsidRDefault="008E3C24" w:rsidP="00AF4A3F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77D38">
              <w:rPr>
                <w:rFonts w:ascii="Times New Roman" w:hAnsi="Times New Roman"/>
                <w:sz w:val="24"/>
                <w:szCs w:val="24"/>
                <w:lang w:eastAsia="uk-UA"/>
              </w:rPr>
              <w:t>Постанова Кабінету Міністрів України від 31.01.2007року №81 «Про затвердження Порядку призначення та виплата державної соціальної допомоги на дітей сиріт та позбавлених батьківського піклування , грошового забезпечення батькам-вихователям і прийомним батькам за надання соціальних послуг у дитячому будинку та прийомним сім’ях за принципом «гроші ходять за дитиною»</w:t>
            </w:r>
          </w:p>
        </w:tc>
      </w:tr>
      <w:tr w:rsidR="008E3C24" w:rsidRPr="002F70C2" w:rsidTr="00AF4A3F">
        <w:trPr>
          <w:trHeight w:val="53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C24" w:rsidRPr="002F70C2" w:rsidRDefault="008E3C24" w:rsidP="00AF4A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2F70C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2.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C24" w:rsidRPr="002F70C2" w:rsidRDefault="008E3C24" w:rsidP="00AF4A3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0C2">
              <w:rPr>
                <w:rFonts w:ascii="Times New Roman" w:hAnsi="Times New Roman"/>
                <w:color w:val="000000"/>
                <w:sz w:val="24"/>
                <w:szCs w:val="24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24" w:rsidRPr="00677D38" w:rsidRDefault="008E3C24" w:rsidP="00AF4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D3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Мають право на звернення: </w:t>
            </w:r>
            <w:r w:rsidRPr="00677D38">
              <w:rPr>
                <w:rFonts w:ascii="Times New Roman" w:hAnsi="Times New Roman"/>
                <w:sz w:val="24"/>
                <w:szCs w:val="24"/>
              </w:rPr>
              <w:t>батьки-вихователі, прийомні батьки</w:t>
            </w:r>
          </w:p>
          <w:p w:rsidR="008E3C24" w:rsidRPr="00677D38" w:rsidRDefault="008E3C24" w:rsidP="00AF4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D38">
              <w:rPr>
                <w:rFonts w:ascii="Times New Roman" w:hAnsi="Times New Roman"/>
                <w:sz w:val="24"/>
                <w:szCs w:val="24"/>
              </w:rPr>
              <w:t>Документи для звернення:</w:t>
            </w:r>
          </w:p>
          <w:p w:rsidR="008E3C24" w:rsidRPr="00677D38" w:rsidRDefault="008E3C24" w:rsidP="00AF4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7D38">
              <w:rPr>
                <w:rFonts w:ascii="Times New Roman" w:hAnsi="Times New Roman"/>
                <w:sz w:val="24"/>
                <w:szCs w:val="24"/>
              </w:rPr>
              <w:t>-заява</w:t>
            </w:r>
            <w:proofErr w:type="spellEnd"/>
          </w:p>
          <w:p w:rsidR="008E3C24" w:rsidRPr="00677D38" w:rsidRDefault="008E3C24" w:rsidP="00AF4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7D38">
              <w:rPr>
                <w:rFonts w:ascii="Times New Roman" w:hAnsi="Times New Roman"/>
                <w:sz w:val="24"/>
                <w:szCs w:val="24"/>
              </w:rPr>
              <w:t>-документ</w:t>
            </w:r>
            <w:proofErr w:type="spellEnd"/>
            <w:r w:rsidRPr="00677D38">
              <w:rPr>
                <w:rFonts w:ascii="Times New Roman" w:hAnsi="Times New Roman"/>
                <w:sz w:val="24"/>
                <w:szCs w:val="24"/>
              </w:rPr>
              <w:t>, що посвідчує особу заявника (паспорт)</w:t>
            </w:r>
          </w:p>
          <w:p w:rsidR="008E3C24" w:rsidRPr="00677D38" w:rsidRDefault="008E3C24" w:rsidP="00AF4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7D38">
              <w:rPr>
                <w:rFonts w:ascii="Times New Roman" w:hAnsi="Times New Roman"/>
                <w:sz w:val="24"/>
                <w:szCs w:val="24"/>
              </w:rPr>
              <w:t>-копію</w:t>
            </w:r>
            <w:proofErr w:type="spellEnd"/>
            <w:r w:rsidRPr="00677D38">
              <w:rPr>
                <w:rFonts w:ascii="Times New Roman" w:hAnsi="Times New Roman"/>
                <w:sz w:val="24"/>
                <w:szCs w:val="24"/>
              </w:rPr>
              <w:t xml:space="preserve"> свідоцтва про народження дитини-інваліда</w:t>
            </w:r>
          </w:p>
          <w:p w:rsidR="008E3C24" w:rsidRPr="00677D38" w:rsidRDefault="008E3C24" w:rsidP="00AF4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7D38">
              <w:rPr>
                <w:rFonts w:ascii="Times New Roman" w:hAnsi="Times New Roman"/>
                <w:sz w:val="24"/>
                <w:szCs w:val="24"/>
              </w:rPr>
              <w:t>-копія</w:t>
            </w:r>
            <w:proofErr w:type="spellEnd"/>
            <w:r w:rsidRPr="00677D38">
              <w:rPr>
                <w:rFonts w:ascii="Times New Roman" w:hAnsi="Times New Roman"/>
                <w:sz w:val="24"/>
                <w:szCs w:val="24"/>
              </w:rPr>
              <w:t xml:space="preserve"> свідоцтва про народження дитини</w:t>
            </w:r>
          </w:p>
          <w:p w:rsidR="008E3C24" w:rsidRPr="00677D38" w:rsidRDefault="008E3C24" w:rsidP="00AF4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7D38">
              <w:rPr>
                <w:rFonts w:ascii="Times New Roman" w:hAnsi="Times New Roman"/>
                <w:sz w:val="24"/>
                <w:szCs w:val="24"/>
              </w:rPr>
              <w:t>-рішення</w:t>
            </w:r>
            <w:proofErr w:type="spellEnd"/>
            <w:r w:rsidRPr="00677D38">
              <w:rPr>
                <w:rFonts w:ascii="Times New Roman" w:hAnsi="Times New Roman"/>
                <w:sz w:val="24"/>
                <w:szCs w:val="24"/>
              </w:rPr>
              <w:t xml:space="preserve"> районної держадміністрації, виконавчого органу ради про влаштування дитини до дитячого будинку </w:t>
            </w:r>
            <w:proofErr w:type="spellStart"/>
            <w:r w:rsidRPr="00677D38">
              <w:rPr>
                <w:rFonts w:ascii="Times New Roman" w:hAnsi="Times New Roman"/>
                <w:sz w:val="24"/>
                <w:szCs w:val="24"/>
              </w:rPr>
              <w:t>сімейног</w:t>
            </w:r>
            <w:proofErr w:type="spellEnd"/>
            <w:r w:rsidRPr="00677D38">
              <w:rPr>
                <w:rFonts w:ascii="Times New Roman" w:hAnsi="Times New Roman"/>
                <w:sz w:val="24"/>
                <w:szCs w:val="24"/>
              </w:rPr>
              <w:t xml:space="preserve"> типу або прийомної сім’ї</w:t>
            </w:r>
          </w:p>
          <w:p w:rsidR="008E3C24" w:rsidRPr="00677D38" w:rsidRDefault="008E3C24" w:rsidP="00AF4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7D38">
              <w:rPr>
                <w:rFonts w:ascii="Times New Roman" w:hAnsi="Times New Roman"/>
                <w:sz w:val="24"/>
                <w:szCs w:val="24"/>
              </w:rPr>
              <w:t>-документи</w:t>
            </w:r>
            <w:proofErr w:type="spellEnd"/>
            <w:r w:rsidRPr="00677D38">
              <w:rPr>
                <w:rFonts w:ascii="Times New Roman" w:hAnsi="Times New Roman"/>
                <w:sz w:val="24"/>
                <w:szCs w:val="24"/>
              </w:rPr>
              <w:t xml:space="preserve"> що підтверджують статус дитини</w:t>
            </w:r>
          </w:p>
          <w:p w:rsidR="008E3C24" w:rsidRPr="00677D38" w:rsidRDefault="008E3C24" w:rsidP="00AF4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7D38">
              <w:rPr>
                <w:rFonts w:ascii="Times New Roman" w:hAnsi="Times New Roman"/>
                <w:sz w:val="24"/>
                <w:szCs w:val="24"/>
              </w:rPr>
              <w:t>-довідка</w:t>
            </w:r>
            <w:proofErr w:type="spellEnd"/>
            <w:r w:rsidRPr="00677D38">
              <w:rPr>
                <w:rFonts w:ascii="Times New Roman" w:hAnsi="Times New Roman"/>
                <w:sz w:val="24"/>
                <w:szCs w:val="24"/>
              </w:rPr>
              <w:t xml:space="preserve"> органу державної виконавчої служби про розмір </w:t>
            </w:r>
            <w:r w:rsidRPr="00677D38">
              <w:rPr>
                <w:rFonts w:ascii="Times New Roman" w:hAnsi="Times New Roman"/>
                <w:sz w:val="24"/>
                <w:szCs w:val="24"/>
              </w:rPr>
              <w:lastRenderedPageBreak/>
              <w:t>аліментів</w:t>
            </w:r>
          </w:p>
          <w:p w:rsidR="008E3C24" w:rsidRPr="00677D38" w:rsidRDefault="008E3C24" w:rsidP="00AF4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7D38">
              <w:rPr>
                <w:rFonts w:ascii="Times New Roman" w:hAnsi="Times New Roman"/>
                <w:sz w:val="24"/>
                <w:szCs w:val="24"/>
              </w:rPr>
              <w:t>-довідка</w:t>
            </w:r>
            <w:proofErr w:type="spellEnd"/>
            <w:r w:rsidRPr="00677D38">
              <w:rPr>
                <w:rFonts w:ascii="Times New Roman" w:hAnsi="Times New Roman"/>
                <w:sz w:val="24"/>
                <w:szCs w:val="24"/>
              </w:rPr>
              <w:t xml:space="preserve"> з місця навчання про розмір стипендії та про те, що не перебуває на повному державному утриманні</w:t>
            </w:r>
          </w:p>
          <w:p w:rsidR="008E3C24" w:rsidRPr="00677D38" w:rsidRDefault="008E3C24" w:rsidP="00AF4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7D38">
              <w:rPr>
                <w:rFonts w:ascii="Times New Roman" w:hAnsi="Times New Roman"/>
                <w:sz w:val="24"/>
                <w:szCs w:val="24"/>
              </w:rPr>
              <w:t>-довідка</w:t>
            </w:r>
            <w:proofErr w:type="spellEnd"/>
            <w:r w:rsidRPr="00677D38">
              <w:rPr>
                <w:rFonts w:ascii="Times New Roman" w:hAnsi="Times New Roman"/>
                <w:sz w:val="24"/>
                <w:szCs w:val="24"/>
              </w:rPr>
              <w:t xml:space="preserve"> з Пенсійного фонду про отримання, неотримання пенсії по втраті годувальника</w:t>
            </w:r>
          </w:p>
        </w:tc>
      </w:tr>
      <w:tr w:rsidR="008E3C24" w:rsidRPr="002F70C2" w:rsidTr="00AF4A3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C24" w:rsidRPr="002F70C2" w:rsidRDefault="008E3C24" w:rsidP="00AF4A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2F70C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C24" w:rsidRPr="002F70C2" w:rsidRDefault="008E3C24" w:rsidP="00AF4A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2F70C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Оплата 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3C24" w:rsidRPr="00677D38" w:rsidRDefault="008E3C24" w:rsidP="00AF4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D38">
              <w:rPr>
                <w:rFonts w:ascii="Times New Roman" w:hAnsi="Times New Roman"/>
                <w:sz w:val="24"/>
                <w:szCs w:val="24"/>
              </w:rPr>
              <w:t>Адміністративна послуга надається безоплатно.</w:t>
            </w:r>
          </w:p>
        </w:tc>
      </w:tr>
      <w:tr w:rsidR="008E3C24" w:rsidRPr="002F70C2" w:rsidTr="00AF4A3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C24" w:rsidRPr="002F70C2" w:rsidRDefault="008E3C24" w:rsidP="00AF4A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2F70C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4.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C24" w:rsidRPr="002F70C2" w:rsidRDefault="008E3C24" w:rsidP="00AF4A3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0C2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надання послуги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3C24" w:rsidRPr="00677D38" w:rsidRDefault="008E3C24" w:rsidP="00AF4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D38">
              <w:rPr>
                <w:rFonts w:ascii="Times New Roman" w:hAnsi="Times New Roman"/>
                <w:sz w:val="24"/>
                <w:szCs w:val="24"/>
              </w:rPr>
              <w:t>Призначення та виплата державної соціальної допомоги на дітей-сиріт  та позбавлених батьківського піклування, грошового забезпечення батькам-вихователям і прийомним батькам за надання соціальних послуг у дитячому будинку та прийомних сім’ях за принципом «гроші ходять за дитиною</w:t>
            </w:r>
          </w:p>
        </w:tc>
      </w:tr>
      <w:tr w:rsidR="008E3C24" w:rsidRPr="002F70C2" w:rsidTr="00AF4A3F">
        <w:trPr>
          <w:trHeight w:val="70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C24" w:rsidRPr="002F70C2" w:rsidRDefault="008E3C24" w:rsidP="00AF4A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2F70C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5.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C24" w:rsidRPr="002F70C2" w:rsidRDefault="008E3C24" w:rsidP="00AF4A3F">
            <w:pPr>
              <w:spacing w:line="0" w:lineRule="atLeas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70C2">
              <w:rPr>
                <w:rFonts w:ascii="Times New Roman" w:hAnsi="Times New Roman"/>
                <w:sz w:val="24"/>
                <w:szCs w:val="24"/>
              </w:rPr>
              <w:t>Строк надання послуги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24" w:rsidRPr="00677D38" w:rsidRDefault="008E3C24" w:rsidP="00AF4A3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77D3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Протягом</w:t>
            </w:r>
            <w:proofErr w:type="spellEnd"/>
            <w:r w:rsidRPr="00677D3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10 </w:t>
            </w:r>
            <w:proofErr w:type="spellStart"/>
            <w:r w:rsidRPr="00677D3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днів</w:t>
            </w:r>
            <w:proofErr w:type="spellEnd"/>
            <w:r w:rsidRPr="00677D3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з дня </w:t>
            </w:r>
            <w:proofErr w:type="spellStart"/>
            <w:r w:rsidRPr="00677D3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подання</w:t>
            </w:r>
            <w:proofErr w:type="spellEnd"/>
            <w:r w:rsidRPr="00677D3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заяви, при </w:t>
            </w:r>
            <w:proofErr w:type="spellStart"/>
            <w:r w:rsidRPr="00677D3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наявності</w:t>
            </w:r>
            <w:proofErr w:type="spellEnd"/>
            <w:r w:rsidRPr="00677D3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D3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усіх</w:t>
            </w:r>
            <w:proofErr w:type="spellEnd"/>
            <w:r w:rsidRPr="00677D3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D3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необхідних</w:t>
            </w:r>
            <w:proofErr w:type="spellEnd"/>
            <w:r w:rsidRPr="00677D3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D3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документі</w:t>
            </w:r>
            <w:proofErr w:type="gramStart"/>
            <w:r w:rsidRPr="00677D3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677D3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8E3C24" w:rsidRPr="002F70C2" w:rsidTr="00AF4A3F">
        <w:trPr>
          <w:trHeight w:val="82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C24" w:rsidRPr="002F70C2" w:rsidRDefault="008E3C24" w:rsidP="00AF4A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2F70C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6.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C24" w:rsidRPr="002F70C2" w:rsidRDefault="008E3C24" w:rsidP="00AF4A3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0C2">
              <w:rPr>
                <w:rFonts w:ascii="Times New Roman" w:hAnsi="Times New Roman"/>
                <w:color w:val="000000"/>
                <w:sz w:val="24"/>
                <w:szCs w:val="24"/>
              </w:rPr>
              <w:t>Спосіб отримання відповіді (результату)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24" w:rsidRPr="00677D38" w:rsidRDefault="008E3C24" w:rsidP="00AF4A3F">
            <w:pPr>
              <w:tabs>
                <w:tab w:val="left" w:pos="6264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</w:pPr>
            <w:proofErr w:type="spellStart"/>
            <w:r w:rsidRPr="00677D3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Інформування</w:t>
            </w:r>
            <w:proofErr w:type="spellEnd"/>
            <w:r w:rsidRPr="00677D3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677D3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особистому</w:t>
            </w:r>
            <w:proofErr w:type="spellEnd"/>
            <w:r w:rsidRPr="00677D3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D3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зверненні</w:t>
            </w:r>
            <w:proofErr w:type="spellEnd"/>
            <w:r w:rsidRPr="00677D3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, телефона </w:t>
            </w:r>
            <w:proofErr w:type="spellStart"/>
            <w:r w:rsidRPr="00677D3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консультація</w:t>
            </w:r>
            <w:proofErr w:type="spellEnd"/>
            <w:r w:rsidRPr="00677D3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,</w:t>
            </w:r>
            <w:r w:rsidRPr="00677D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через </w:t>
            </w:r>
            <w:proofErr w:type="spellStart"/>
            <w:r w:rsidRPr="00677D38">
              <w:rPr>
                <w:rFonts w:ascii="Times New Roman" w:hAnsi="Times New Roman"/>
                <w:sz w:val="24"/>
                <w:szCs w:val="24"/>
                <w:lang w:val="ru-RU"/>
              </w:rPr>
              <w:t>представника</w:t>
            </w:r>
            <w:proofErr w:type="spellEnd"/>
            <w:r w:rsidRPr="00677D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7D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677D38">
              <w:rPr>
                <w:rFonts w:ascii="Times New Roman" w:hAnsi="Times New Roman"/>
                <w:sz w:val="24"/>
                <w:szCs w:val="24"/>
                <w:lang w:val="ru-RU"/>
              </w:rPr>
              <w:t>дов</w:t>
            </w:r>
            <w:proofErr w:type="gramEnd"/>
            <w:r w:rsidRPr="00677D38">
              <w:rPr>
                <w:rFonts w:ascii="Times New Roman" w:hAnsi="Times New Roman"/>
                <w:sz w:val="24"/>
                <w:szCs w:val="24"/>
                <w:lang w:val="ru-RU"/>
              </w:rPr>
              <w:t>іреністю</w:t>
            </w:r>
            <w:proofErr w:type="spellEnd"/>
            <w:r w:rsidRPr="00677D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(з </w:t>
            </w:r>
            <w:proofErr w:type="spellStart"/>
            <w:r w:rsidRPr="00677D38">
              <w:rPr>
                <w:rFonts w:ascii="Times New Roman" w:hAnsi="Times New Roman"/>
                <w:sz w:val="24"/>
                <w:szCs w:val="24"/>
                <w:lang w:val="ru-RU"/>
              </w:rPr>
              <w:t>посвідченням</w:t>
            </w:r>
            <w:proofErr w:type="spellEnd"/>
            <w:r w:rsidRPr="00677D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особи). </w:t>
            </w:r>
          </w:p>
        </w:tc>
      </w:tr>
    </w:tbl>
    <w:p w:rsidR="008E3C24" w:rsidRDefault="008E3C24" w:rsidP="008E3C24">
      <w:pPr>
        <w:spacing w:after="0" w:line="240" w:lineRule="auto"/>
        <w:ind w:left="6096" w:firstLine="708"/>
        <w:outlineLvl w:val="0"/>
        <w:rPr>
          <w:rFonts w:ascii="Times New Roman" w:hAnsi="Times New Roman"/>
          <w:sz w:val="24"/>
          <w:szCs w:val="24"/>
        </w:rPr>
      </w:pPr>
    </w:p>
    <w:p w:rsidR="00337F53" w:rsidRDefault="00337F53"/>
    <w:sectPr w:rsidR="00337F53" w:rsidSect="008E3C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24"/>
    <w:rsid w:val="00337F53"/>
    <w:rsid w:val="008E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24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C24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24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C24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lotg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2021-05-13T12:19:00Z</dcterms:created>
  <dcterms:modified xsi:type="dcterms:W3CDTF">2021-05-13T12:20:00Z</dcterms:modified>
</cp:coreProperties>
</file>