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23AA" w14:textId="77777777" w:rsidR="009D07F6" w:rsidRPr="00075970" w:rsidRDefault="009D07F6" w:rsidP="00586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53D4805" wp14:editId="7B00C912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2257F" w14:textId="77777777" w:rsidR="009D07F6" w:rsidRPr="00075970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14:paraId="0F0552FB" w14:textId="77777777" w:rsidR="009D07F6" w:rsidRPr="00075970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14:paraId="5A4D127E" w14:textId="509C30E1" w:rsidR="009D07F6" w:rsidRPr="00075970" w:rsidRDefault="00E17BD5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</w:t>
      </w:r>
      <w:r w:rsidR="00CF192C" w:rsidRPr="00075970">
        <w:rPr>
          <w:rFonts w:ascii="Times New Roman" w:hAnsi="Times New Roman" w:cs="Times New Roman"/>
          <w:b/>
          <w:sz w:val="28"/>
          <w:szCs w:val="28"/>
          <w:lang w:val="uk-UA"/>
        </w:rPr>
        <w:t>ергова п</w:t>
      </w:r>
      <w:r w:rsidR="00CF192C" w:rsidRPr="00075970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527261">
        <w:rPr>
          <w:rFonts w:ascii="Times New Roman" w:hAnsi="Times New Roman" w:cs="Times New Roman"/>
          <w:b/>
          <w:sz w:val="28"/>
          <w:szCs w:val="28"/>
          <w:lang w:val="uk-UA"/>
        </w:rPr>
        <w:t>ятдесят</w:t>
      </w:r>
      <w:proofErr w:type="spellEnd"/>
      <w:r w:rsidR="005272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сьома </w:t>
      </w:r>
      <w:r w:rsidR="009D07F6" w:rsidRPr="00075970">
        <w:rPr>
          <w:rFonts w:ascii="Times New Roman" w:hAnsi="Times New Roman" w:cs="Times New Roman"/>
          <w:b/>
          <w:sz w:val="28"/>
          <w:szCs w:val="28"/>
          <w:lang w:val="uk-UA"/>
        </w:rPr>
        <w:t>сесія  восьмого скликання</w:t>
      </w:r>
    </w:p>
    <w:p w14:paraId="59CB4529" w14:textId="77777777" w:rsidR="009D07F6" w:rsidRPr="00075970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5D7EBE85" w14:textId="77777777" w:rsidR="0081411F" w:rsidRDefault="0081411F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292A7B" w14:textId="09E900FF" w:rsidR="009D07F6" w:rsidRPr="00807DD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27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7BD5">
        <w:rPr>
          <w:rFonts w:ascii="Times New Roman" w:hAnsi="Times New Roman" w:cs="Times New Roman"/>
          <w:sz w:val="28"/>
          <w:szCs w:val="28"/>
          <w:lang w:val="uk-UA"/>
        </w:rPr>
        <w:t>28 серпня</w:t>
      </w:r>
      <w:r w:rsidR="00527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2C7" w:rsidRPr="00075970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</w:t>
      </w:r>
      <w:r w:rsidR="00B74AC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075970">
        <w:rPr>
          <w:rFonts w:ascii="Times New Roman" w:hAnsi="Times New Roman" w:cs="Times New Roman"/>
          <w:sz w:val="28"/>
          <w:szCs w:val="28"/>
          <w:lang w:val="uk-UA"/>
        </w:rPr>
        <w:t>Литовеж</w:t>
      </w:r>
      <w:proofErr w:type="spellEnd"/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B298E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63D9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17BD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A27757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544FA2CC" w14:textId="77777777" w:rsidR="00280AC7" w:rsidRPr="00075970" w:rsidRDefault="00280AC7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255E74" w14:textId="05110A24" w:rsidR="00FD39C7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денного </w:t>
      </w:r>
      <w:r w:rsidR="00E17BD5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FD39C7"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чергової </w:t>
      </w:r>
    </w:p>
    <w:p w14:paraId="4AA542A9" w14:textId="36B55F29" w:rsidR="009D07F6" w:rsidRPr="00075970" w:rsidRDefault="00CF192C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п’</w:t>
      </w:r>
      <w:r w:rsidR="005272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ятдесят </w:t>
      </w:r>
      <w:r w:rsidR="00E17BD5">
        <w:rPr>
          <w:rFonts w:ascii="Times New Roman" w:hAnsi="Times New Roman" w:cs="Times New Roman"/>
          <w:b/>
          <w:sz w:val="28"/>
          <w:szCs w:val="28"/>
          <w:lang w:val="uk-UA"/>
        </w:rPr>
        <w:t>сьомої</w:t>
      </w:r>
      <w:r w:rsidR="005272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07F6"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 </w:t>
      </w:r>
      <w:proofErr w:type="spellStart"/>
      <w:r w:rsidR="009D07F6" w:rsidRPr="00075970">
        <w:rPr>
          <w:rFonts w:ascii="Times New Roman" w:hAnsi="Times New Roman" w:cs="Times New Roman"/>
          <w:b/>
          <w:sz w:val="28"/>
          <w:szCs w:val="28"/>
          <w:lang w:val="uk-UA"/>
        </w:rPr>
        <w:t>Литовезької</w:t>
      </w:r>
      <w:proofErr w:type="spellEnd"/>
      <w:r w:rsidR="009D07F6"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 ради</w:t>
      </w:r>
    </w:p>
    <w:p w14:paraId="40FB21EA" w14:textId="77777777" w:rsidR="009D07F6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50E3A6" w14:textId="77777777" w:rsidR="009D07F6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sz w:val="28"/>
          <w:szCs w:val="28"/>
          <w:lang w:val="uk-UA"/>
        </w:rPr>
        <w:t>Відповідно до п.</w:t>
      </w:r>
      <w:r w:rsidR="00DA1BE2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14 ст.</w:t>
      </w:r>
      <w:r w:rsidR="00DA1BE2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46 Закону України «Про м</w:t>
      </w:r>
      <w:r w:rsidR="00DA1BE2" w:rsidRPr="00075970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Pr="00075970">
        <w:rPr>
          <w:rFonts w:ascii="Times New Roman" w:hAnsi="Times New Roman" w:cs="Times New Roman"/>
          <w:sz w:val="28"/>
          <w:szCs w:val="28"/>
          <w:lang w:val="uk-UA"/>
        </w:rPr>
        <w:t>Литовезька</w:t>
      </w:r>
      <w:proofErr w:type="spellEnd"/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14:paraId="57B0B79C" w14:textId="77777777" w:rsidR="00921775" w:rsidRDefault="00921775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3A48C0" w14:textId="30846C7B" w:rsidR="009D07F6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0E05A187" w14:textId="77777777" w:rsidR="00DA1BE2" w:rsidRPr="00075970" w:rsidRDefault="00DA1BE2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9127F3B" w14:textId="72A84A48" w:rsidR="009D07F6" w:rsidRPr="00075970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sz w:val="28"/>
          <w:szCs w:val="28"/>
          <w:lang w:val="uk-UA"/>
        </w:rPr>
        <w:t>Затвердити для розгляду</w:t>
      </w:r>
      <w:r w:rsidR="00D2417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7BD5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FD39C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="00CF192C" w:rsidRPr="0007597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F192C" w:rsidRPr="003869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27261">
        <w:rPr>
          <w:rFonts w:ascii="Times New Roman" w:hAnsi="Times New Roman" w:cs="Times New Roman"/>
          <w:sz w:val="28"/>
          <w:szCs w:val="28"/>
          <w:lang w:val="uk-UA"/>
        </w:rPr>
        <w:t xml:space="preserve">ятдесят </w:t>
      </w:r>
      <w:r w:rsidR="00E17BD5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6902C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proofErr w:type="spellStart"/>
      <w:r w:rsidRPr="00075970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восьмого скликання такий</w:t>
      </w:r>
      <w:r w:rsidR="00DA1BE2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перелік питань: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25A79CFA" w14:textId="77777777" w:rsidR="00D1058E" w:rsidRPr="00075970" w:rsidRDefault="00D1058E" w:rsidP="00075970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3DF28C" w14:textId="77777777" w:rsidR="00E60C47" w:rsidRPr="00075970" w:rsidRDefault="00E60C47" w:rsidP="00075970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258EA287" w14:textId="0BBDEE78" w:rsidR="009C5AA3" w:rsidRPr="00075970" w:rsidRDefault="009D07F6" w:rsidP="00CE1C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sz w:val="28"/>
          <w:szCs w:val="28"/>
          <w:lang w:val="uk-UA"/>
        </w:rPr>
        <w:t>1.Про затвердження порядку денного</w:t>
      </w:r>
      <w:r w:rsidR="00BF6A6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7BD5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FD39C7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="00CF192C" w:rsidRPr="0007597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F192C" w:rsidRPr="0007597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27261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527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7BD5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527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0D2"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сесії  </w:t>
      </w:r>
      <w:proofErr w:type="spellStart"/>
      <w:r w:rsidRPr="00075970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восьмого скликання.</w:t>
      </w:r>
    </w:p>
    <w:p w14:paraId="6BFDDB53" w14:textId="77777777" w:rsidR="00EA28F4" w:rsidRDefault="009D07F6" w:rsidP="00CE1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7C2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4917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2C7" w:rsidRPr="004917C2">
        <w:rPr>
          <w:rFonts w:ascii="Times New Roman" w:hAnsi="Times New Roman" w:cs="Times New Roman"/>
          <w:sz w:val="28"/>
          <w:szCs w:val="28"/>
          <w:lang w:val="uk-UA"/>
        </w:rPr>
        <w:t>Олена КАСЯНЧУК – сільський голова.</w:t>
      </w:r>
    </w:p>
    <w:p w14:paraId="04D3E788" w14:textId="77777777" w:rsidR="00B16DA9" w:rsidRDefault="00B16DA9" w:rsidP="00CE1CE3">
      <w:pPr>
        <w:tabs>
          <w:tab w:val="left" w:pos="4111"/>
          <w:tab w:val="left" w:pos="4253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6D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сільської ради від 20 грудня 2024 року № 51/2 „Про </w:t>
      </w:r>
      <w:r>
        <w:rPr>
          <w:rFonts w:ascii="Times New Roman" w:hAnsi="Times New Roman" w:cs="Times New Roman"/>
          <w:sz w:val="28"/>
          <w:lang w:val="uk-UA"/>
        </w:rPr>
        <w:t>бюджет</w:t>
      </w:r>
      <w:r>
        <w:rPr>
          <w:rFonts w:ascii="Times New Roman" w:hAnsi="Times New Roman" w:cs="Times New Roman"/>
          <w:w w:val="99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w w:val="99"/>
          <w:sz w:val="28"/>
          <w:lang w:val="uk-UA"/>
        </w:rPr>
        <w:t>Литовезької</w:t>
      </w:r>
      <w:proofErr w:type="spellEnd"/>
      <w:r>
        <w:rPr>
          <w:rFonts w:ascii="Times New Roman" w:hAnsi="Times New Roman" w:cs="Times New Roman"/>
          <w:w w:val="99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сільської територіальної громади на 2025 рік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”</w:t>
      </w:r>
    </w:p>
    <w:p w14:paraId="506600EE" w14:textId="77777777" w:rsidR="00527261" w:rsidRDefault="00B16DA9" w:rsidP="00CE1C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Олена ПАНАСЮК – в.о. головного бухгалтера.</w:t>
      </w:r>
    </w:p>
    <w:p w14:paraId="0536D7B3" w14:textId="30321846" w:rsidR="00CE1CE3" w:rsidRPr="00CE1CE3" w:rsidRDefault="00527261" w:rsidP="00CE1CE3">
      <w:pPr>
        <w:pStyle w:val="caaieiaie4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1CE3">
        <w:rPr>
          <w:rFonts w:ascii="Times New Roman" w:hAnsi="Times New Roman" w:cs="Times New Roman"/>
          <w:sz w:val="28"/>
          <w:szCs w:val="28"/>
          <w:lang w:val="uk-UA"/>
        </w:rPr>
        <w:t xml:space="preserve">Про Прогноз бюджету  </w:t>
      </w:r>
      <w:proofErr w:type="spellStart"/>
      <w:r w:rsidR="00CE1CE3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="00CE1CE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 територіальної громади </w:t>
      </w:r>
      <w:r w:rsidR="00CE1CE3" w:rsidRPr="002E5832">
        <w:rPr>
          <w:rFonts w:ascii="Times New Roman" w:hAnsi="Times New Roman" w:cs="Times New Roman"/>
          <w:sz w:val="28"/>
          <w:lang w:val="uk-UA"/>
        </w:rPr>
        <w:t>на</w:t>
      </w:r>
      <w:r w:rsidR="00CE1CE3">
        <w:rPr>
          <w:rFonts w:ascii="Times New Roman" w:hAnsi="Times New Roman" w:cs="Times New Roman"/>
          <w:sz w:val="28"/>
          <w:lang w:val="uk-UA"/>
        </w:rPr>
        <w:t xml:space="preserve"> 2026-2028 </w:t>
      </w:r>
      <w:r w:rsidR="00CE1CE3" w:rsidRPr="002E5832">
        <w:rPr>
          <w:rFonts w:ascii="Times New Roman" w:hAnsi="Times New Roman" w:cs="Times New Roman"/>
          <w:sz w:val="28"/>
          <w:lang w:val="uk-UA"/>
        </w:rPr>
        <w:t>р</w:t>
      </w:r>
      <w:r w:rsidR="00CE1CE3">
        <w:rPr>
          <w:rFonts w:ascii="Times New Roman" w:hAnsi="Times New Roman" w:cs="Times New Roman"/>
          <w:sz w:val="28"/>
          <w:lang w:val="uk-UA"/>
        </w:rPr>
        <w:t>о</w:t>
      </w:r>
      <w:r w:rsidR="00CE1CE3" w:rsidRPr="002E5832">
        <w:rPr>
          <w:rFonts w:ascii="Times New Roman" w:hAnsi="Times New Roman" w:cs="Times New Roman"/>
          <w:sz w:val="28"/>
          <w:lang w:val="uk-UA"/>
        </w:rPr>
        <w:t>к</w:t>
      </w:r>
      <w:r w:rsidR="00CE1CE3">
        <w:rPr>
          <w:rFonts w:ascii="Times New Roman" w:hAnsi="Times New Roman" w:cs="Times New Roman"/>
          <w:sz w:val="28"/>
          <w:lang w:val="uk-UA"/>
        </w:rPr>
        <w:t>и.</w:t>
      </w:r>
    </w:p>
    <w:p w14:paraId="1F4C19CA" w14:textId="77777777" w:rsidR="00527261" w:rsidRDefault="00527261" w:rsidP="00CE1C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Олена ПАНАСЮК – в.о. головного бухгалтера.</w:t>
      </w:r>
    </w:p>
    <w:p w14:paraId="50916672" w14:textId="77777777" w:rsidR="00CE1CE3" w:rsidRDefault="0081411F" w:rsidP="00CE1CE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1411F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527261" w:rsidRPr="00CE1C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Про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внесення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змін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до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рішення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сесії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12.12.2024 </w:t>
      </w:r>
      <w:proofErr w:type="spellStart"/>
      <w:proofErr w:type="gram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року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1CE3" w:rsidRPr="00CE1C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E1CE3" w:rsidRPr="00CE1CE3">
        <w:rPr>
          <w:rFonts w:ascii="Times New Roman" w:hAnsi="Times New Roman" w:cs="Times New Roman"/>
          <w:bCs/>
          <w:sz w:val="28"/>
          <w:szCs w:val="28"/>
        </w:rPr>
        <w:t>№</w:t>
      </w:r>
      <w:proofErr w:type="gram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>50/7 «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Про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штатних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розписів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закладів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E1CE3" w:rsidRPr="00CE1C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установ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освіти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та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культури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Литовезької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сільської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ради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 xml:space="preserve"> 2025 </w:t>
      </w:r>
      <w:proofErr w:type="spellStart"/>
      <w:r w:rsidR="00CE1CE3" w:rsidRPr="00CE1CE3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="00CE1CE3" w:rsidRPr="00CE1CE3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C6C03BC" w14:textId="59D4B786" w:rsidR="0081411F" w:rsidRPr="00CE1CE3" w:rsidRDefault="00A903B1" w:rsidP="00CE1CE3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Pr="00A903B1">
        <w:rPr>
          <w:rFonts w:ascii="Times New Roman" w:hAnsi="Times New Roman" w:cs="Times New Roman"/>
          <w:sz w:val="28"/>
          <w:szCs w:val="28"/>
          <w:lang w:val="uk-UA"/>
        </w:rPr>
        <w:t>Руслан ГОЛОДЮК – начальник гуманітарного відділу.</w:t>
      </w:r>
    </w:p>
    <w:p w14:paraId="13F07ECC" w14:textId="3A8E43F9" w:rsidR="00D54570" w:rsidRPr="00D54570" w:rsidRDefault="00D54570" w:rsidP="004661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розроблення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Стратегії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Литовезької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2027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перспективою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дії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2034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 – 2027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D54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7FD907" w14:textId="35B594B8" w:rsidR="00D54570" w:rsidRDefault="00D54570" w:rsidP="00D54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7C2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4917C2">
        <w:rPr>
          <w:rFonts w:ascii="Times New Roman" w:hAnsi="Times New Roman" w:cs="Times New Roman"/>
          <w:sz w:val="28"/>
          <w:szCs w:val="28"/>
          <w:lang w:val="uk-UA"/>
        </w:rPr>
        <w:t xml:space="preserve"> Олена КАСЯНЧУК – сільський голова.</w:t>
      </w:r>
    </w:p>
    <w:p w14:paraId="49F86605" w14:textId="4D5CF996" w:rsidR="00645DE5" w:rsidRPr="0081411F" w:rsidRDefault="00D54570" w:rsidP="00CE1C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</w:t>
      </w:r>
      <w:r w:rsidR="0081411F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затвердження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технічної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документації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із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землеустрою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щодо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поділу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кадастровий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номер 0721182200:08:000:0135)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площею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31,3501 га.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Литовезької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сільської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ради, яка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розташована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адресою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Волинська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область </w:t>
      </w:r>
      <w:proofErr w:type="spellStart"/>
      <w:proofErr w:type="gram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Володимирський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район</w:t>
      </w:r>
      <w:proofErr w:type="gram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Литовезька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сільська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рада,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цільове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використання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Землі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запасу (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земельні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ділянки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кожної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категорії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земель,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які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надані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власність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або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користування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громадянам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чи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>юридичним</w:t>
      </w:r>
      <w:proofErr w:type="spellEnd"/>
      <w:r w:rsidR="00645DE5" w:rsidRPr="008141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особам)</w:t>
      </w:r>
    </w:p>
    <w:p w14:paraId="0280E6E8" w14:textId="77777777" w:rsidR="0081411F" w:rsidRDefault="0081411F" w:rsidP="0081411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45DE5">
        <w:rPr>
          <w:rFonts w:ascii="Times New Roman" w:hAnsi="Times New Roman" w:cs="Times New Roman"/>
          <w:bCs/>
          <w:sz w:val="28"/>
          <w:szCs w:val="28"/>
          <w:lang w:val="uk-UA"/>
        </w:rPr>
        <w:t>Андрій ВЕЛИЧКО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63DDD6C" w14:textId="486C6C3B" w:rsidR="0081411F" w:rsidRPr="0081411F" w:rsidRDefault="0081411F" w:rsidP="0081411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1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7.</w:t>
      </w:r>
      <w:r w:rsidRPr="008141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 </w:t>
      </w:r>
      <w:r w:rsidRPr="008141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підготовку лота для продажу права на оренду на земельних торгах</w:t>
      </w:r>
    </w:p>
    <w:p w14:paraId="6F483614" w14:textId="77777777" w:rsidR="00CE1CE3" w:rsidRDefault="0081411F" w:rsidP="00CE1CE3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45DE5">
        <w:rPr>
          <w:rFonts w:ascii="Times New Roman" w:hAnsi="Times New Roman" w:cs="Times New Roman"/>
          <w:bCs/>
          <w:sz w:val="28"/>
          <w:szCs w:val="28"/>
          <w:lang w:val="uk-UA"/>
        </w:rPr>
        <w:t>Андрій ВЕЛИЧКО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6139E70A" w14:textId="4F8653C3" w:rsidR="00645DE5" w:rsidRPr="00CE1CE3" w:rsidRDefault="0081411F" w:rsidP="00CE1CE3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1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8.</w:t>
      </w:r>
      <w:r w:rsidR="00645DE5" w:rsidRPr="008141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 </w:t>
      </w:r>
      <w:r w:rsidR="00645DE5" w:rsidRPr="008141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підготовку лота для продажу права на оренду на земельних торгах</w:t>
      </w:r>
    </w:p>
    <w:p w14:paraId="03C70203" w14:textId="77777777" w:rsidR="00CE1CE3" w:rsidRDefault="0081411F" w:rsidP="00CE1CE3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45DE5">
        <w:rPr>
          <w:rFonts w:ascii="Times New Roman" w:hAnsi="Times New Roman" w:cs="Times New Roman"/>
          <w:bCs/>
          <w:sz w:val="28"/>
          <w:szCs w:val="28"/>
          <w:lang w:val="uk-UA"/>
        </w:rPr>
        <w:t>Андрій ВЕЛИЧКО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61F447E9" w14:textId="49BD71E4" w:rsidR="0081411F" w:rsidRPr="00CE1CE3" w:rsidRDefault="0081411F" w:rsidP="00CE1CE3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1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9.</w:t>
      </w:r>
      <w:r w:rsidRPr="008141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 </w:t>
      </w:r>
      <w:r w:rsidRPr="0081411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підготовку лота для продажу права на оренду на земельних торгах</w:t>
      </w:r>
    </w:p>
    <w:p w14:paraId="72F9F0A5" w14:textId="77777777" w:rsidR="00E06E4A" w:rsidRDefault="0081411F" w:rsidP="00E06E4A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45DE5">
        <w:rPr>
          <w:rFonts w:ascii="Times New Roman" w:hAnsi="Times New Roman" w:cs="Times New Roman"/>
          <w:bCs/>
          <w:sz w:val="28"/>
          <w:szCs w:val="28"/>
          <w:lang w:val="uk-UA"/>
        </w:rPr>
        <w:t>Андрій ВЕЛИЧКО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298E705" w14:textId="717D6789" w:rsidR="00E06E4A" w:rsidRPr="00E06E4A" w:rsidRDefault="0081411F" w:rsidP="00E06E4A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11F">
        <w:rPr>
          <w:rFonts w:ascii="Times New Roman" w:hAnsi="Times New Roman"/>
          <w:bCs/>
          <w:sz w:val="28"/>
          <w:szCs w:val="28"/>
          <w:lang w:val="uk-UA"/>
        </w:rPr>
        <w:t>10.</w:t>
      </w:r>
      <w:r w:rsidR="00E06E4A" w:rsidRPr="00E06E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06E4A" w:rsidRPr="00E06E4A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</w:t>
      </w:r>
      <w:proofErr w:type="spellStart"/>
      <w:r w:rsidR="00E06E4A" w:rsidRPr="00E06E4A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="00E06E4A" w:rsidRPr="00E06E4A">
        <w:rPr>
          <w:rFonts w:ascii="Times New Roman" w:hAnsi="Times New Roman"/>
          <w:bCs/>
          <w:sz w:val="28"/>
          <w:szCs w:val="28"/>
          <w:lang w:val="uk-UA"/>
        </w:rPr>
        <w:t xml:space="preserve"> землеустрою щодо відведення земельної ділянки в оренду для іншого сільськогосподарського призначення за межами </w:t>
      </w:r>
      <w:proofErr w:type="spellStart"/>
      <w:r w:rsidR="00E06E4A" w:rsidRPr="00E06E4A">
        <w:rPr>
          <w:rFonts w:ascii="Times New Roman" w:hAnsi="Times New Roman"/>
          <w:bCs/>
          <w:sz w:val="28"/>
          <w:szCs w:val="28"/>
          <w:lang w:val="uk-UA"/>
        </w:rPr>
        <w:t>с.Литовеж</w:t>
      </w:r>
      <w:proofErr w:type="spellEnd"/>
      <w:r w:rsidR="00E06E4A" w:rsidRPr="00E06E4A">
        <w:rPr>
          <w:rFonts w:ascii="Times New Roman" w:hAnsi="Times New Roman"/>
          <w:bCs/>
          <w:sz w:val="28"/>
          <w:szCs w:val="28"/>
          <w:lang w:val="uk-UA"/>
        </w:rPr>
        <w:t xml:space="preserve"> ТзОВ «</w:t>
      </w:r>
      <w:proofErr w:type="spellStart"/>
      <w:r w:rsidR="00E06E4A" w:rsidRPr="00E06E4A">
        <w:rPr>
          <w:rFonts w:ascii="Times New Roman" w:hAnsi="Times New Roman"/>
          <w:bCs/>
          <w:sz w:val="28"/>
          <w:szCs w:val="28"/>
          <w:lang w:val="uk-UA"/>
        </w:rPr>
        <w:t>Лінфорд</w:t>
      </w:r>
      <w:proofErr w:type="spellEnd"/>
      <w:r w:rsidR="00E06E4A" w:rsidRPr="00E06E4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E06E4A" w:rsidRPr="00E06E4A">
        <w:rPr>
          <w:rFonts w:ascii="Times New Roman" w:hAnsi="Times New Roman"/>
          <w:bCs/>
          <w:sz w:val="28"/>
          <w:szCs w:val="28"/>
          <w:lang w:val="uk-UA"/>
        </w:rPr>
        <w:t>інвест</w:t>
      </w:r>
      <w:proofErr w:type="spellEnd"/>
      <w:r w:rsidR="00E06E4A" w:rsidRPr="00E06E4A">
        <w:rPr>
          <w:rFonts w:ascii="Times New Roman" w:hAnsi="Times New Roman"/>
          <w:bCs/>
          <w:sz w:val="28"/>
          <w:szCs w:val="28"/>
          <w:lang w:val="uk-UA"/>
        </w:rPr>
        <w:t>»</w:t>
      </w:r>
    </w:p>
    <w:p w14:paraId="43519BA9" w14:textId="77777777" w:rsidR="004661FF" w:rsidRDefault="0081411F" w:rsidP="004661F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>овідач: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45DE5">
        <w:rPr>
          <w:rFonts w:ascii="Times New Roman" w:hAnsi="Times New Roman" w:cs="Times New Roman"/>
          <w:bCs/>
          <w:sz w:val="28"/>
          <w:szCs w:val="28"/>
          <w:lang w:val="uk-UA"/>
        </w:rPr>
        <w:t>Андрій ВЕЛИЧКО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075970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59D916C" w14:textId="77777777" w:rsidR="004661FF" w:rsidRDefault="00CE1CE3" w:rsidP="004661F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4661FF" w:rsidRPr="00466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погодження проекту Меморандуму про співпрацю з </w:t>
      </w:r>
      <w:proofErr w:type="spellStart"/>
      <w:r w:rsidR="004661FF" w:rsidRPr="004661FF">
        <w:rPr>
          <w:rFonts w:ascii="Times New Roman" w:hAnsi="Times New Roman" w:cs="Times New Roman"/>
          <w:sz w:val="28"/>
          <w:szCs w:val="28"/>
        </w:rPr>
        <w:t>Недригайлівськ</w:t>
      </w:r>
      <w:r w:rsidR="004661FF" w:rsidRPr="004661FF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4661FF" w:rsidRPr="004661FF">
        <w:rPr>
          <w:rFonts w:ascii="Times New Roman" w:hAnsi="Times New Roman" w:cs="Times New Roman"/>
          <w:sz w:val="28"/>
          <w:szCs w:val="28"/>
        </w:rPr>
        <w:t xml:space="preserve"> селищ</w:t>
      </w:r>
      <w:proofErr w:type="spellStart"/>
      <w:r w:rsidR="004661FF" w:rsidRPr="004661FF">
        <w:rPr>
          <w:rFonts w:ascii="Times New Roman" w:hAnsi="Times New Roman" w:cs="Times New Roman"/>
          <w:sz w:val="28"/>
          <w:szCs w:val="28"/>
          <w:lang w:val="uk-UA"/>
        </w:rPr>
        <w:t>ною</w:t>
      </w:r>
      <w:proofErr w:type="spellEnd"/>
      <w:r w:rsidR="004661FF" w:rsidRPr="0046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1FF" w:rsidRPr="004661FF">
        <w:rPr>
          <w:rFonts w:ascii="Times New Roman" w:hAnsi="Times New Roman" w:cs="Times New Roman"/>
          <w:sz w:val="28"/>
          <w:szCs w:val="28"/>
        </w:rPr>
        <w:t>територіальн</w:t>
      </w:r>
      <w:r w:rsidR="004661FF" w:rsidRPr="004661FF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4661FF" w:rsidRPr="004661FF">
        <w:rPr>
          <w:rFonts w:ascii="Times New Roman" w:hAnsi="Times New Roman" w:cs="Times New Roman"/>
          <w:sz w:val="28"/>
          <w:szCs w:val="28"/>
        </w:rPr>
        <w:t xml:space="preserve"> громад</w:t>
      </w:r>
      <w:proofErr w:type="spellStart"/>
      <w:r w:rsidR="004661FF" w:rsidRPr="004661FF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4661FF" w:rsidRPr="00466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61FF" w:rsidRPr="004661FF">
        <w:rPr>
          <w:rFonts w:ascii="Times New Roman" w:hAnsi="Times New Roman" w:cs="Times New Roman"/>
          <w:sz w:val="28"/>
          <w:szCs w:val="28"/>
        </w:rPr>
        <w:t>Сумської</w:t>
      </w:r>
      <w:proofErr w:type="spellEnd"/>
      <w:r w:rsidR="004661FF" w:rsidRPr="0046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1FF" w:rsidRPr="004661F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09E1504C" w14:textId="5F525BEE" w:rsidR="004661FF" w:rsidRDefault="004661FF" w:rsidP="004661F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7C2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4917C2">
        <w:rPr>
          <w:rFonts w:ascii="Times New Roman" w:hAnsi="Times New Roman" w:cs="Times New Roman"/>
          <w:sz w:val="28"/>
          <w:szCs w:val="28"/>
          <w:lang w:val="uk-UA"/>
        </w:rPr>
        <w:t xml:space="preserve"> Олена КАСЯНЧУК – сільський голова.</w:t>
      </w:r>
    </w:p>
    <w:p w14:paraId="0A4A15BC" w14:textId="6F5B4EE7" w:rsidR="00645DE5" w:rsidRDefault="004661FF" w:rsidP="00A223DD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CE1CE3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61305B31" w14:textId="412F021D" w:rsidR="00645DE5" w:rsidRDefault="0081411F" w:rsidP="00A223DD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F8B8F6" w14:textId="77777777" w:rsidR="00645DE5" w:rsidRDefault="00645DE5" w:rsidP="00A223DD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EF6211" w14:textId="77777777" w:rsidR="00645DE5" w:rsidRDefault="00645DE5" w:rsidP="00A223DD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8EEBCD" w14:textId="4F9BFA61" w:rsidR="00075970" w:rsidRDefault="00075970" w:rsidP="000759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BF2CF7">
        <w:rPr>
          <w:rFonts w:ascii="Times New Roman" w:hAnsi="Times New Roman"/>
          <w:sz w:val="28"/>
          <w:szCs w:val="28"/>
          <w:lang w:val="uk-UA"/>
        </w:rPr>
        <w:t>іл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BF2CF7">
        <w:rPr>
          <w:rFonts w:ascii="Times New Roman" w:hAnsi="Times New Roman"/>
          <w:sz w:val="28"/>
          <w:szCs w:val="28"/>
          <w:lang w:val="uk-UA"/>
        </w:rPr>
        <w:t>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BF2CF7">
        <w:rPr>
          <w:rFonts w:ascii="Times New Roman" w:hAnsi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F2C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 w:rsidR="00437F76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Олена КАСЯНЧУК</w:t>
      </w:r>
    </w:p>
    <w:p w14:paraId="21F8EA32" w14:textId="77777777" w:rsidR="00075970" w:rsidRPr="00075970" w:rsidRDefault="00075970" w:rsidP="0007597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5970" w:rsidRPr="00075970" w:rsidSect="00071AE1">
      <w:pgSz w:w="12240" w:h="15840"/>
      <w:pgMar w:top="568" w:right="90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409D1"/>
    <w:multiLevelType w:val="hybridMultilevel"/>
    <w:tmpl w:val="26968AF8"/>
    <w:lvl w:ilvl="0" w:tplc="E6FC0D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A2"/>
    <w:rsid w:val="00004615"/>
    <w:rsid w:val="000252F3"/>
    <w:rsid w:val="00026DAA"/>
    <w:rsid w:val="000355AE"/>
    <w:rsid w:val="0003709D"/>
    <w:rsid w:val="00046A87"/>
    <w:rsid w:val="00052F59"/>
    <w:rsid w:val="0005579E"/>
    <w:rsid w:val="00071AE1"/>
    <w:rsid w:val="00075970"/>
    <w:rsid w:val="0008458C"/>
    <w:rsid w:val="0009770C"/>
    <w:rsid w:val="000A07E5"/>
    <w:rsid w:val="000A68D3"/>
    <w:rsid w:val="000A71F4"/>
    <w:rsid w:val="000B119E"/>
    <w:rsid w:val="000B7FDF"/>
    <w:rsid w:val="000D192A"/>
    <w:rsid w:val="000F26C8"/>
    <w:rsid w:val="00107F72"/>
    <w:rsid w:val="00133E38"/>
    <w:rsid w:val="0015578F"/>
    <w:rsid w:val="0015766B"/>
    <w:rsid w:val="00173A70"/>
    <w:rsid w:val="00183216"/>
    <w:rsid w:val="0018507E"/>
    <w:rsid w:val="001A1A8B"/>
    <w:rsid w:val="001C68EA"/>
    <w:rsid w:val="001D0CED"/>
    <w:rsid w:val="001E1E49"/>
    <w:rsid w:val="001E7E7D"/>
    <w:rsid w:val="0021578B"/>
    <w:rsid w:val="00224219"/>
    <w:rsid w:val="00266723"/>
    <w:rsid w:val="00277CE1"/>
    <w:rsid w:val="0028023C"/>
    <w:rsid w:val="00280AC7"/>
    <w:rsid w:val="00282F64"/>
    <w:rsid w:val="00295FDC"/>
    <w:rsid w:val="0029769F"/>
    <w:rsid w:val="002B3E14"/>
    <w:rsid w:val="002B5924"/>
    <w:rsid w:val="002C19DD"/>
    <w:rsid w:val="002E0035"/>
    <w:rsid w:val="00313BA8"/>
    <w:rsid w:val="00345F13"/>
    <w:rsid w:val="00346F7D"/>
    <w:rsid w:val="00355DA2"/>
    <w:rsid w:val="00370CD5"/>
    <w:rsid w:val="00374BC3"/>
    <w:rsid w:val="003777FB"/>
    <w:rsid w:val="003869CD"/>
    <w:rsid w:val="004061CB"/>
    <w:rsid w:val="00421FC3"/>
    <w:rsid w:val="00423482"/>
    <w:rsid w:val="0042367C"/>
    <w:rsid w:val="00437F76"/>
    <w:rsid w:val="00440701"/>
    <w:rsid w:val="004547E8"/>
    <w:rsid w:val="004661FF"/>
    <w:rsid w:val="004801E0"/>
    <w:rsid w:val="00482963"/>
    <w:rsid w:val="0049061A"/>
    <w:rsid w:val="004917C2"/>
    <w:rsid w:val="00492C6A"/>
    <w:rsid w:val="0049404A"/>
    <w:rsid w:val="004A1A07"/>
    <w:rsid w:val="004C69BE"/>
    <w:rsid w:val="005123AB"/>
    <w:rsid w:val="0051466A"/>
    <w:rsid w:val="005242CE"/>
    <w:rsid w:val="00527261"/>
    <w:rsid w:val="00534B43"/>
    <w:rsid w:val="005507FA"/>
    <w:rsid w:val="00563BA4"/>
    <w:rsid w:val="00565AB9"/>
    <w:rsid w:val="00585FD4"/>
    <w:rsid w:val="0058619F"/>
    <w:rsid w:val="005937BF"/>
    <w:rsid w:val="005D03A5"/>
    <w:rsid w:val="005D171C"/>
    <w:rsid w:val="005E7868"/>
    <w:rsid w:val="005F6B88"/>
    <w:rsid w:val="00605389"/>
    <w:rsid w:val="00616AE1"/>
    <w:rsid w:val="0062222E"/>
    <w:rsid w:val="006406B3"/>
    <w:rsid w:val="00645DE5"/>
    <w:rsid w:val="00653E0C"/>
    <w:rsid w:val="00675122"/>
    <w:rsid w:val="00683B1F"/>
    <w:rsid w:val="006902C7"/>
    <w:rsid w:val="006A1D25"/>
    <w:rsid w:val="006A64AA"/>
    <w:rsid w:val="007009CE"/>
    <w:rsid w:val="00711D75"/>
    <w:rsid w:val="007161B0"/>
    <w:rsid w:val="0072690B"/>
    <w:rsid w:val="00754EC0"/>
    <w:rsid w:val="007732B0"/>
    <w:rsid w:val="00795171"/>
    <w:rsid w:val="007B66C0"/>
    <w:rsid w:val="007D5B83"/>
    <w:rsid w:val="007E79FE"/>
    <w:rsid w:val="007F795D"/>
    <w:rsid w:val="00807DD6"/>
    <w:rsid w:val="0081411F"/>
    <w:rsid w:val="008223F5"/>
    <w:rsid w:val="008375CD"/>
    <w:rsid w:val="008469E9"/>
    <w:rsid w:val="00874F40"/>
    <w:rsid w:val="008803E7"/>
    <w:rsid w:val="00886FFE"/>
    <w:rsid w:val="008B298E"/>
    <w:rsid w:val="008D3DE9"/>
    <w:rsid w:val="008F53E1"/>
    <w:rsid w:val="00921775"/>
    <w:rsid w:val="00945616"/>
    <w:rsid w:val="00967FE8"/>
    <w:rsid w:val="0099688B"/>
    <w:rsid w:val="00997F9B"/>
    <w:rsid w:val="009A3B61"/>
    <w:rsid w:val="009B2DA0"/>
    <w:rsid w:val="009C5AA3"/>
    <w:rsid w:val="009D07F6"/>
    <w:rsid w:val="009D0CD9"/>
    <w:rsid w:val="009D125D"/>
    <w:rsid w:val="009E643A"/>
    <w:rsid w:val="00A223DD"/>
    <w:rsid w:val="00A27757"/>
    <w:rsid w:val="00A33BCD"/>
    <w:rsid w:val="00A418C3"/>
    <w:rsid w:val="00A457B2"/>
    <w:rsid w:val="00A461DF"/>
    <w:rsid w:val="00A47796"/>
    <w:rsid w:val="00A62D93"/>
    <w:rsid w:val="00A63EE0"/>
    <w:rsid w:val="00A903B1"/>
    <w:rsid w:val="00A94383"/>
    <w:rsid w:val="00A97BBD"/>
    <w:rsid w:val="00AA14FF"/>
    <w:rsid w:val="00AF4EEA"/>
    <w:rsid w:val="00B16DA9"/>
    <w:rsid w:val="00B24B29"/>
    <w:rsid w:val="00B25714"/>
    <w:rsid w:val="00B338F2"/>
    <w:rsid w:val="00B40640"/>
    <w:rsid w:val="00B73D8A"/>
    <w:rsid w:val="00B74AC1"/>
    <w:rsid w:val="00B8368E"/>
    <w:rsid w:val="00BE18B5"/>
    <w:rsid w:val="00BE4FC4"/>
    <w:rsid w:val="00BF15BB"/>
    <w:rsid w:val="00BF2CF7"/>
    <w:rsid w:val="00BF3965"/>
    <w:rsid w:val="00BF6A67"/>
    <w:rsid w:val="00C07A7F"/>
    <w:rsid w:val="00C13B29"/>
    <w:rsid w:val="00C47DBF"/>
    <w:rsid w:val="00C52E8F"/>
    <w:rsid w:val="00C66100"/>
    <w:rsid w:val="00C67B8E"/>
    <w:rsid w:val="00C76C4A"/>
    <w:rsid w:val="00C80B9B"/>
    <w:rsid w:val="00C95F47"/>
    <w:rsid w:val="00CA4AEB"/>
    <w:rsid w:val="00CA59A6"/>
    <w:rsid w:val="00CB4100"/>
    <w:rsid w:val="00CC704A"/>
    <w:rsid w:val="00CE1CE3"/>
    <w:rsid w:val="00CF192C"/>
    <w:rsid w:val="00D07FF9"/>
    <w:rsid w:val="00D1058E"/>
    <w:rsid w:val="00D15563"/>
    <w:rsid w:val="00D24177"/>
    <w:rsid w:val="00D32911"/>
    <w:rsid w:val="00D50440"/>
    <w:rsid w:val="00D54570"/>
    <w:rsid w:val="00D710E6"/>
    <w:rsid w:val="00D71EF1"/>
    <w:rsid w:val="00D728E3"/>
    <w:rsid w:val="00D77BEB"/>
    <w:rsid w:val="00DA1BE2"/>
    <w:rsid w:val="00DA3BB4"/>
    <w:rsid w:val="00DA5D36"/>
    <w:rsid w:val="00DB763D"/>
    <w:rsid w:val="00DC3889"/>
    <w:rsid w:val="00DD36D3"/>
    <w:rsid w:val="00DD7700"/>
    <w:rsid w:val="00DE39DB"/>
    <w:rsid w:val="00DF60D2"/>
    <w:rsid w:val="00E06E4A"/>
    <w:rsid w:val="00E17BD5"/>
    <w:rsid w:val="00E42B11"/>
    <w:rsid w:val="00E60C47"/>
    <w:rsid w:val="00E7467F"/>
    <w:rsid w:val="00E75D3A"/>
    <w:rsid w:val="00E81225"/>
    <w:rsid w:val="00E94871"/>
    <w:rsid w:val="00EA28F4"/>
    <w:rsid w:val="00EC2483"/>
    <w:rsid w:val="00EF5F2B"/>
    <w:rsid w:val="00F269DA"/>
    <w:rsid w:val="00F32C01"/>
    <w:rsid w:val="00F36409"/>
    <w:rsid w:val="00F55DEF"/>
    <w:rsid w:val="00F57D26"/>
    <w:rsid w:val="00F63D9B"/>
    <w:rsid w:val="00F6706B"/>
    <w:rsid w:val="00F67668"/>
    <w:rsid w:val="00FA03D4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9507"/>
  <w15:chartTrackingRefBased/>
  <w15:docId w15:val="{B2A78E38-6DEE-4189-B0CF-5A4A8C5C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D07F6"/>
    <w:pPr>
      <w:spacing w:after="200" w:line="240" w:lineRule="auto"/>
    </w:pPr>
    <w:rPr>
      <w:sz w:val="20"/>
      <w:szCs w:val="20"/>
      <w:lang w:val="ru-RU"/>
    </w:rPr>
  </w:style>
  <w:style w:type="character" w:customStyle="1" w:styleId="a4">
    <w:name w:val="Текст примітки Знак"/>
    <w:basedOn w:val="a0"/>
    <w:link w:val="a3"/>
    <w:uiPriority w:val="99"/>
    <w:semiHidden/>
    <w:rsid w:val="009D07F6"/>
    <w:rPr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9D07F6"/>
    <w:pPr>
      <w:spacing w:after="200" w:line="276" w:lineRule="auto"/>
      <w:ind w:left="720"/>
      <w:contextualSpacing/>
    </w:pPr>
    <w:rPr>
      <w:lang w:val="ru-RU"/>
    </w:rPr>
  </w:style>
  <w:style w:type="character" w:styleId="a6">
    <w:name w:val="annotation reference"/>
    <w:basedOn w:val="a0"/>
    <w:uiPriority w:val="99"/>
    <w:semiHidden/>
    <w:unhideWhenUsed/>
    <w:rsid w:val="009D07F6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D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07F6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nhideWhenUsed/>
    <w:rsid w:val="0029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aieiaie4">
    <w:name w:val="caaieiaie 4"/>
    <w:basedOn w:val="a"/>
    <w:next w:val="a"/>
    <w:rsid w:val="00A457B2"/>
    <w:pPr>
      <w:keepNext/>
      <w:suppressAutoHyphens/>
      <w:overflowPunct w:val="0"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0"/>
      <w:lang w:val="ru-RU" w:eastAsia="ar-SA"/>
    </w:rPr>
  </w:style>
  <w:style w:type="paragraph" w:customStyle="1" w:styleId="11">
    <w:name w:val="Обычный1"/>
    <w:qFormat/>
    <w:rsid w:val="007269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2">
    <w:name w:val="Основной шрифт абзаца1"/>
    <w:rsid w:val="0072690B"/>
  </w:style>
  <w:style w:type="paragraph" w:customStyle="1" w:styleId="13">
    <w:name w:val="Без интервала1"/>
    <w:rsid w:val="00370C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14">
    <w:name w:val="Стиль1"/>
    <w:basedOn w:val="a"/>
    <w:rsid w:val="00370CD5"/>
    <w:pPr>
      <w:keepNext/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uk-UA" w:eastAsia="ru-RU"/>
    </w:rPr>
  </w:style>
  <w:style w:type="character" w:customStyle="1" w:styleId="aa">
    <w:name w:val="Без інтервалів Знак"/>
    <w:basedOn w:val="a0"/>
    <w:link w:val="ab"/>
    <w:qFormat/>
    <w:locked/>
    <w:rsid w:val="005507F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qFormat/>
    <w:rsid w:val="0055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4547E8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rsid w:val="004547E8"/>
  </w:style>
  <w:style w:type="paragraph" w:customStyle="1" w:styleId="2">
    <w:name w:val="Без интервала2"/>
    <w:basedOn w:val="a"/>
    <w:link w:val="NoSpacingChar"/>
    <w:rsid w:val="005242C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ru-RU" w:eastAsia="ru-RU"/>
    </w:rPr>
  </w:style>
  <w:style w:type="character" w:customStyle="1" w:styleId="NoSpacingChar">
    <w:name w:val="No Spacing Char"/>
    <w:link w:val="2"/>
    <w:locked/>
    <w:rsid w:val="005242CE"/>
    <w:rPr>
      <w:rFonts w:ascii="Times New Roman" w:eastAsia="Times New Roman" w:hAnsi="Times New Roman" w:cs="Times New Roman"/>
      <w:sz w:val="24"/>
      <w:szCs w:val="32"/>
      <w:lang w:val="ru-RU" w:eastAsia="ru-RU"/>
    </w:rPr>
  </w:style>
  <w:style w:type="paragraph" w:customStyle="1" w:styleId="4">
    <w:name w:val="заголовок 4"/>
    <w:basedOn w:val="a"/>
    <w:next w:val="a"/>
    <w:rsid w:val="00A33BC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Calibri" w:hAnsi="Bookman Old Style" w:cs="Times New Roman"/>
      <w:sz w:val="27"/>
      <w:szCs w:val="27"/>
      <w:lang w:val="ru-RU" w:eastAsia="ru-RU"/>
    </w:rPr>
  </w:style>
  <w:style w:type="character" w:styleId="ae">
    <w:name w:val="Strong"/>
    <w:uiPriority w:val="22"/>
    <w:qFormat/>
    <w:rsid w:val="00026DAA"/>
    <w:rPr>
      <w:b/>
      <w:bCs/>
      <w:sz w:val="20"/>
    </w:rPr>
  </w:style>
  <w:style w:type="character" w:customStyle="1" w:styleId="10">
    <w:name w:val="Заголовок 1 Знак"/>
    <w:basedOn w:val="a0"/>
    <w:link w:val="1"/>
    <w:uiPriority w:val="9"/>
    <w:rsid w:val="005272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cp:lastPrinted>2025-09-03T07:58:00Z</cp:lastPrinted>
  <dcterms:created xsi:type="dcterms:W3CDTF">2025-03-05T08:30:00Z</dcterms:created>
  <dcterms:modified xsi:type="dcterms:W3CDTF">2025-09-03T07:58:00Z</dcterms:modified>
</cp:coreProperties>
</file>